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9282" w:type="dxa"/>
        <w:jc w:val="center"/>
        <w:tblInd w:w="1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324"/>
        <w:gridCol w:w="567"/>
        <w:gridCol w:w="567"/>
        <w:gridCol w:w="567"/>
        <w:gridCol w:w="567"/>
        <w:gridCol w:w="610"/>
        <w:gridCol w:w="1276"/>
        <w:gridCol w:w="851"/>
        <w:gridCol w:w="850"/>
        <w:gridCol w:w="724"/>
        <w:gridCol w:w="670"/>
      </w:tblGrid>
      <w:tr w:rsidR="00D418E7" w:rsidRPr="00C2482E" w:rsidTr="008D3762">
        <w:trPr>
          <w:trHeight w:val="50"/>
          <w:jc w:val="center"/>
        </w:trPr>
        <w:tc>
          <w:tcPr>
            <w:tcW w:w="9282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418E7" w:rsidRPr="00C2482E" w:rsidRDefault="00477A0C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477A0C">
              <w:rPr>
                <w:noProof/>
                <w:rtl/>
                <w:lang w:bidi="ar-SA"/>
              </w:rPr>
              <w:pict>
                <v:rect id="Rectangle 2" o:spid="_x0000_s1026" style="position:absolute;left:0;text-align:left;margin-left:587.85pt;margin-top:46.65pt;width:18.9pt;height:22.9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" fillcolor="black"/>
              </w:pict>
            </w:r>
            <w:r w:rsidR="00D418E7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دان</w:t>
            </w:r>
            <w:r w:rsidR="00D418E7"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شکده فنی امام علي (ع) </w:t>
            </w:r>
            <w:r w:rsidR="00D418E7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یزد</w:t>
            </w:r>
            <w:r w:rsidR="00D418E7"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آمار دانشجو :</w:t>
            </w:r>
            <w:r w:rsidR="00627CDF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15</w:t>
            </w:r>
            <w:bookmarkStart w:id="0" w:name="_GoBack"/>
            <w:bookmarkEnd w:id="0"/>
          </w:p>
          <w:p w:rsidR="00D418E7" w:rsidRPr="00C2482E" w:rsidRDefault="00D418E7" w:rsidP="008D242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برنامه درسي رشته :  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ابزار دقیق                                          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ترم:</w:t>
            </w:r>
            <w:r w:rsidR="005A511B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="00074E50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یک</w:t>
            </w:r>
            <w:r w:rsidR="008D242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           ن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يمسال:</w:t>
            </w:r>
            <w:r w:rsidR="005A511B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</w:t>
            </w:r>
            <w:r w:rsidR="008D242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اول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              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سال تحصيلي: 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="008D242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95-96</w:t>
            </w:r>
          </w:p>
        </w:tc>
      </w:tr>
      <w:tr w:rsidR="00D418E7" w:rsidRPr="00C2482E" w:rsidTr="008D3762">
        <w:trPr>
          <w:jc w:val="center"/>
        </w:trPr>
        <w:tc>
          <w:tcPr>
            <w:tcW w:w="2033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249" w:type="dxa"/>
            <w:gridSpan w:val="10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1E4926" w:rsidRPr="00C2482E" w:rsidTr="008D3762">
        <w:trPr>
          <w:trHeight w:val="315"/>
          <w:jc w:val="center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كد درس</w:t>
            </w:r>
          </w:p>
        </w:tc>
        <w:tc>
          <w:tcPr>
            <w:tcW w:w="1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نــــــام درس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0F0602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0F0602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0F0602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0F0602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گروه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تعدادساعت</w:t>
            </w:r>
          </w:p>
        </w:tc>
        <w:tc>
          <w:tcPr>
            <w:tcW w:w="6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0F0602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4"/>
                <w:szCs w:val="14"/>
                <w:rtl/>
              </w:rPr>
            </w:pPr>
            <w:r w:rsidRPr="000F0602">
              <w:rPr>
                <w:rFonts w:ascii="B Titr" w:hAnsi="B Titr" w:cs="B Titr" w:hint="cs"/>
                <w:b/>
                <w:bCs/>
                <w:sz w:val="14"/>
                <w:szCs w:val="14"/>
                <w:rtl/>
              </w:rPr>
              <w:t>ظرفيت کلاس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نام مدرس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Cambria" w:hAnsi="Cambria" w:cs="B Titr" w:hint="cs"/>
                <w:b/>
                <w:bCs/>
                <w:sz w:val="18"/>
                <w:szCs w:val="18"/>
                <w:rtl/>
              </w:rPr>
              <w:t>زمان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تشکيل کلاس</w:t>
            </w:r>
          </w:p>
        </w:tc>
        <w:tc>
          <w:tcPr>
            <w:tcW w:w="13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تاریخ امتحان</w:t>
            </w:r>
          </w:p>
        </w:tc>
      </w:tr>
      <w:tr w:rsidR="001E4926" w:rsidRPr="00C2482E" w:rsidTr="008D3762">
        <w:trPr>
          <w:trHeight w:val="308"/>
          <w:jc w:val="center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0B0264" w:rsidRDefault="00D418E7" w:rsidP="00046F7B">
            <w:pPr>
              <w:jc w:val="center"/>
              <w:rPr>
                <w:rFonts w:ascii="B Titr" w:hAnsi="B Titr" w:cs="B Titr"/>
                <w:sz w:val="16"/>
                <w:szCs w:val="16"/>
                <w:rtl/>
              </w:rPr>
            </w:pPr>
            <w:r w:rsidRPr="000B0264">
              <w:rPr>
                <w:rFonts w:ascii="B Titr" w:hAnsi="B Titr" w:cs="B Titr" w:hint="cs"/>
                <w:sz w:val="16"/>
                <w:szCs w:val="16"/>
                <w:rtl/>
              </w:rPr>
              <w:t>نظري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0B0264" w:rsidRDefault="00D418E7" w:rsidP="00046F7B">
            <w:pPr>
              <w:jc w:val="center"/>
              <w:rPr>
                <w:rFonts w:ascii="B Titr" w:hAnsi="B Titr" w:cs="B Titr"/>
                <w:sz w:val="16"/>
                <w:szCs w:val="16"/>
                <w:rtl/>
              </w:rPr>
            </w:pPr>
            <w:r w:rsidRPr="000B0264">
              <w:rPr>
                <w:rFonts w:ascii="B Titr" w:hAnsi="B Titr" w:cs="B Titr" w:hint="cs"/>
                <w:sz w:val="16"/>
                <w:szCs w:val="16"/>
                <w:rtl/>
              </w:rPr>
              <w:t>عملي</w:t>
            </w:r>
          </w:p>
        </w:tc>
        <w:tc>
          <w:tcPr>
            <w:tcW w:w="6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روز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تاریخ</w:t>
            </w:r>
          </w:p>
        </w:tc>
        <w:tc>
          <w:tcPr>
            <w:tcW w:w="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</w:tr>
      <w:tr w:rsidR="001E4926" w:rsidRPr="00C2482E" w:rsidTr="008D3762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1037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رباضی عمومی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B775F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کوروش </w:t>
            </w:r>
            <w:r w:rsidR="0055205C">
              <w:rPr>
                <w:rFonts w:ascii="B Titr" w:hAnsi="B Titr" w:cs="B Titr" w:hint="cs"/>
                <w:sz w:val="18"/>
                <w:szCs w:val="18"/>
                <w:rtl/>
              </w:rPr>
              <w:t>رحمانی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Default="0055205C" w:rsidP="0055205C">
            <w:pPr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</w:t>
            </w:r>
            <w:r w:rsidR="00213555"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  <w:p w:rsidR="00A0238F" w:rsidRPr="00C2482E" w:rsidRDefault="00A0238F" w:rsidP="0055205C">
            <w:pPr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سه شنبه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Default="00213555" w:rsidP="00A0238F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</w:t>
            </w:r>
            <w:r w:rsidR="00A0238F">
              <w:rPr>
                <w:rFonts w:ascii="B Titr" w:hAnsi="B Titr" w:cs="B Titr" w:hint="cs"/>
                <w:sz w:val="18"/>
                <w:szCs w:val="18"/>
                <w:rtl/>
              </w:rPr>
              <w:t>12</w:t>
            </w:r>
          </w:p>
          <w:p w:rsidR="00A0238F" w:rsidRPr="00C2482E" w:rsidRDefault="00A0238F" w:rsidP="00A0238F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10-12</w:t>
            </w:r>
          </w:p>
        </w:tc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A511B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11/10</w:t>
            </w:r>
          </w:p>
        </w:tc>
        <w:tc>
          <w:tcPr>
            <w:tcW w:w="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A511B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1E4926" w:rsidRPr="00C2482E" w:rsidTr="008D3762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1038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فیزیک عمومی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صدیقی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10-13</w:t>
            </w:r>
          </w:p>
        </w:tc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A511B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13/10</w:t>
            </w:r>
          </w:p>
        </w:tc>
        <w:tc>
          <w:tcPr>
            <w:tcW w:w="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A511B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1E4926" w:rsidRPr="00C2482E" w:rsidTr="008D3762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104</w:t>
            </w:r>
            <w:r w:rsidR="00762E79">
              <w:rPr>
                <w:rFonts w:ascii="B Titr" w:hAnsi="B Titr" w:cs="B Titr" w:hint="cs"/>
                <w:sz w:val="18"/>
                <w:szCs w:val="18"/>
                <w:rtl/>
              </w:rPr>
              <w:t>0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کارگاه عمومی مکانیک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  <w:r w:rsidR="007D7AB1">
              <w:rPr>
                <w:rFonts w:ascii="B Titr" w:hAnsi="B Titr" w:cs="B Titr" w:hint="cs"/>
                <w:sz w:val="18"/>
                <w:szCs w:val="18"/>
                <w:rtl/>
              </w:rPr>
              <w:t>و2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4</w:t>
            </w:r>
          </w:p>
        </w:tc>
        <w:tc>
          <w:tcPr>
            <w:tcW w:w="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5205C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جعفری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Default="007D7AB1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یکشنبه     </w:t>
            </w:r>
          </w:p>
          <w:p w:rsidR="007D7AB1" w:rsidRPr="00C2482E" w:rsidRDefault="007D7AB1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Default="007D7AB1" w:rsidP="007D7AB1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</w:t>
            </w:r>
            <w:r w:rsidR="0055205C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  <w:r>
              <w:rPr>
                <w:rFonts w:ascii="B Titr" w:hAnsi="B Titr" w:cs="B Titr" w:hint="cs"/>
                <w:sz w:val="18"/>
                <w:szCs w:val="18"/>
                <w:rtl/>
              </w:rPr>
              <w:t>18</w:t>
            </w:r>
            <w:r w:rsidR="0055205C">
              <w:rPr>
                <w:rFonts w:ascii="B Titr" w:hAnsi="B Titr" w:cs="B Titr" w:hint="cs"/>
                <w:sz w:val="18"/>
                <w:szCs w:val="18"/>
                <w:rtl/>
              </w:rPr>
              <w:t xml:space="preserve">   </w:t>
            </w:r>
          </w:p>
          <w:p w:rsidR="0055205C" w:rsidRPr="00C2482E" w:rsidRDefault="0055205C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14-18</w:t>
            </w:r>
          </w:p>
        </w:tc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Default="005A511B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5/10</w:t>
            </w:r>
          </w:p>
          <w:p w:rsidR="005A511B" w:rsidRPr="00C2482E" w:rsidRDefault="005A511B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6/10</w:t>
            </w:r>
          </w:p>
        </w:tc>
        <w:tc>
          <w:tcPr>
            <w:tcW w:w="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Default="005A511B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</w:t>
            </w:r>
          </w:p>
          <w:p w:rsidR="005A511B" w:rsidRPr="00C2482E" w:rsidRDefault="005A511B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</w:t>
            </w:r>
          </w:p>
        </w:tc>
      </w:tr>
      <w:tr w:rsidR="001E4926" w:rsidRPr="00C2482E" w:rsidTr="008D3762">
        <w:trPr>
          <w:trHeight w:val="298"/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762E79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1041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اشنایی با مبانی کامپیوتر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  <w:r w:rsidR="00CD6062">
              <w:rPr>
                <w:rFonts w:ascii="B Titr" w:hAnsi="B Titr" w:cs="B Titr" w:hint="cs"/>
                <w:sz w:val="18"/>
                <w:szCs w:val="18"/>
                <w:rtl/>
              </w:rPr>
              <w:t xml:space="preserve"> و2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1F64BF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CD6062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خواجوئی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سه شنبه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Default="00CD6062" w:rsidP="00CD6062">
            <w:pPr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8-11        </w:t>
            </w:r>
          </w:p>
          <w:p w:rsidR="00CD6062" w:rsidRPr="00C2482E" w:rsidRDefault="00CD6062" w:rsidP="00CD6062">
            <w:pPr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11-14</w:t>
            </w:r>
          </w:p>
        </w:tc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A511B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7/10</w:t>
            </w:r>
          </w:p>
        </w:tc>
        <w:tc>
          <w:tcPr>
            <w:tcW w:w="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A511B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</w:t>
            </w:r>
          </w:p>
        </w:tc>
      </w:tr>
      <w:tr w:rsidR="001E4926" w:rsidRPr="00C2482E" w:rsidTr="008D3762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762E79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1042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رسم فنی برق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  <w:r w:rsidR="001F64BF">
              <w:rPr>
                <w:rFonts w:ascii="B Titr" w:hAnsi="B Titr" w:cs="B Titr" w:hint="cs"/>
                <w:sz w:val="18"/>
                <w:szCs w:val="18"/>
                <w:rtl/>
              </w:rPr>
              <w:t>و2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1F64BF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عالم زاده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Default="00CD6062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شنبه   </w:t>
            </w:r>
          </w:p>
          <w:p w:rsidR="00CD6062" w:rsidRPr="00C2482E" w:rsidRDefault="00CD6062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Default="0021355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14-17</w:t>
            </w:r>
            <w:r w:rsidR="00CD6062">
              <w:rPr>
                <w:rFonts w:ascii="B Titr" w:hAnsi="B Titr" w:cs="B Titr" w:hint="cs"/>
                <w:sz w:val="18"/>
                <w:szCs w:val="18"/>
                <w:rtl/>
              </w:rPr>
              <w:t xml:space="preserve">   </w:t>
            </w:r>
          </w:p>
          <w:p w:rsidR="00CD6062" w:rsidRPr="00C2482E" w:rsidRDefault="00CD6062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14-17</w:t>
            </w:r>
          </w:p>
        </w:tc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511B" w:rsidRPr="00C2482E" w:rsidRDefault="005A511B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5/10</w:t>
            </w:r>
          </w:p>
        </w:tc>
        <w:tc>
          <w:tcPr>
            <w:tcW w:w="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A511B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</w:t>
            </w:r>
          </w:p>
        </w:tc>
      </w:tr>
      <w:tr w:rsidR="001E4926" w:rsidRPr="00C2482E" w:rsidTr="008D3762">
        <w:trPr>
          <w:trHeight w:val="318"/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9102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اندیشه اسلامی1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4B3F96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1F64BF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CD6062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قیوم زاده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CD6062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8-10</w:t>
            </w:r>
          </w:p>
        </w:tc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A511B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19/10</w:t>
            </w:r>
          </w:p>
        </w:tc>
        <w:tc>
          <w:tcPr>
            <w:tcW w:w="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A511B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1E4926" w:rsidRPr="00C2482E" w:rsidTr="008D3762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9118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فارسی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4B3F96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1F64BF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دکتر حسن زاده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Default="00CD6062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شنبه    </w:t>
            </w:r>
          </w:p>
          <w:p w:rsidR="00CD6062" w:rsidRPr="00C2482E" w:rsidRDefault="00CD6062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Default="00CD6062" w:rsidP="00CD6062">
            <w:pPr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8   -10    </w:t>
            </w:r>
          </w:p>
          <w:p w:rsidR="00CD6062" w:rsidRPr="00C2482E" w:rsidRDefault="00CD6062" w:rsidP="00CD6062">
            <w:pPr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8-9</w:t>
            </w:r>
          </w:p>
        </w:tc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A511B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21/10</w:t>
            </w:r>
          </w:p>
        </w:tc>
        <w:tc>
          <w:tcPr>
            <w:tcW w:w="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A511B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1E4926" w:rsidRPr="00C2482E" w:rsidTr="008D3762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9129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اشنایی با ارزش های دفاع مقدس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4B3F96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1F64BF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4B3F96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وکیلی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4B3F96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4B3F96" w:rsidP="007453DA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10-12</w:t>
            </w:r>
          </w:p>
        </w:tc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A511B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23/10</w:t>
            </w:r>
          </w:p>
        </w:tc>
        <w:tc>
          <w:tcPr>
            <w:tcW w:w="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A511B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1E4926" w:rsidRPr="00C2482E" w:rsidTr="008D3762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9101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زبان خارجی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4B3F96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1F64BF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7453D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اسماعیلی فرد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7453DA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سه </w:t>
            </w:r>
            <w:r w:rsidR="00213555"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7453DA" w:rsidP="007453DA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14-17</w:t>
            </w:r>
          </w:p>
        </w:tc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A511B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15/10</w:t>
            </w:r>
          </w:p>
        </w:tc>
        <w:tc>
          <w:tcPr>
            <w:tcW w:w="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A511B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1E4926" w:rsidRPr="00C2482E" w:rsidTr="008D3762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1E4926" w:rsidRPr="00C2482E" w:rsidTr="008D3762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</w:tbl>
    <w:p w:rsidR="00D418E7" w:rsidRDefault="00477A0C" w:rsidP="00D418E7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  <w:r w:rsidRPr="00477A0C">
        <w:rPr>
          <w:noProof/>
          <w:rtl/>
          <w:lang w:bidi="ar-SA"/>
        </w:rPr>
        <w:pict>
          <v:rect id="Rectangle 1" o:spid="_x0000_s1033" style="position:absolute;left:0;text-align:left;margin-left:412.2pt;margin-top:8.1pt;width:87.6pt;height:23.1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" fillcolor="#c9c9c9" stroked="f" strokecolor="#c9c9c9" strokeweight="1pt">
            <v:fill color2="#ededed" angle="135" focus="50%" type="gradient"/>
            <v:imagedata embosscolor="shadow add(51)"/>
            <v:shadow on="t" type="emboss" color="#797979" color2="shadow add(102)" offset="1pt,1pt" offset2="-1pt,-1pt"/>
            <v:textbox>
              <w:txbxContent>
                <w:p w:rsidR="001E4926" w:rsidRPr="008A0375" w:rsidRDefault="001E4926" w:rsidP="00D418E7">
                  <w:pPr>
                    <w:rPr>
                      <w:rFonts w:cs="B Nazanin"/>
                      <w:b/>
                      <w:bCs/>
                    </w:rPr>
                  </w:pPr>
                  <w:r w:rsidRPr="008A0375">
                    <w:rPr>
                      <w:rFonts w:cs="B Nazanin" w:hint="cs"/>
                      <w:b/>
                      <w:bCs/>
                      <w:rtl/>
                    </w:rPr>
                    <w:t>جمع واحد: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>20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ab/>
                  </w:r>
                </w:p>
              </w:txbxContent>
            </v:textbox>
          </v:rect>
        </w:pict>
      </w:r>
    </w:p>
    <w:p w:rsidR="00D418E7" w:rsidRDefault="00D418E7" w:rsidP="00D418E7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</w:rPr>
      </w:pPr>
    </w:p>
    <w:p w:rsidR="00D418E7" w:rsidRDefault="00D418E7" w:rsidP="00D418E7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tbl>
      <w:tblPr>
        <w:bidiVisual/>
        <w:tblW w:w="4042" w:type="pct"/>
        <w:jc w:val="center"/>
        <w:tblInd w:w="1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2"/>
        <w:gridCol w:w="642"/>
        <w:gridCol w:w="847"/>
        <w:gridCol w:w="332"/>
        <w:gridCol w:w="1148"/>
        <w:gridCol w:w="1099"/>
        <w:gridCol w:w="953"/>
        <w:gridCol w:w="1520"/>
        <w:gridCol w:w="527"/>
        <w:gridCol w:w="226"/>
        <w:gridCol w:w="568"/>
      </w:tblGrid>
      <w:tr w:rsidR="001E4926" w:rsidRPr="00C2482E" w:rsidTr="008D3762">
        <w:trPr>
          <w:trHeight w:val="446"/>
          <w:jc w:val="center"/>
        </w:trPr>
        <w:tc>
          <w:tcPr>
            <w:tcW w:w="69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542AEE" w:rsidRPr="00C2482E" w:rsidRDefault="00542AEE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 و جلسه</w:t>
            </w:r>
          </w:p>
          <w:p w:rsidR="00542AEE" w:rsidRPr="00C2482E" w:rsidRDefault="00542AEE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ايام هفته</w:t>
            </w:r>
          </w:p>
        </w:tc>
        <w:tc>
          <w:tcPr>
            <w:tcW w:w="816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542AEE" w:rsidRPr="00C2482E" w:rsidRDefault="00542AEE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10-8</w:t>
            </w:r>
          </w:p>
        </w:tc>
        <w:tc>
          <w:tcPr>
            <w:tcW w:w="811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542AEE" w:rsidRPr="00C2482E" w:rsidRDefault="00542AEE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12-10</w:t>
            </w:r>
          </w:p>
        </w:tc>
        <w:tc>
          <w:tcPr>
            <w:tcW w:w="602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542AEE" w:rsidRPr="00C2482E" w:rsidRDefault="00542AEE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/>
                <w:b/>
                <w:bCs/>
                <w:sz w:val="18"/>
                <w:szCs w:val="18"/>
              </w:rPr>
              <w:t>12-13</w:t>
            </w:r>
          </w:p>
        </w:tc>
        <w:tc>
          <w:tcPr>
            <w:tcW w:w="5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542AEE" w:rsidRPr="00A9227B" w:rsidRDefault="00542AEE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14-13</w:t>
            </w:r>
          </w:p>
        </w:tc>
        <w:tc>
          <w:tcPr>
            <w:tcW w:w="833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542AEE" w:rsidRPr="00C2482E" w:rsidRDefault="00542AEE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16-14</w:t>
            </w:r>
          </w:p>
        </w:tc>
        <w:tc>
          <w:tcPr>
            <w:tcW w:w="724" w:type="pct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  <w:tr2bl w:val="nil"/>
            </w:tcBorders>
            <w:shd w:val="clear" w:color="auto" w:fill="D9D9D9"/>
            <w:vAlign w:val="center"/>
          </w:tcPr>
          <w:p w:rsidR="00542AEE" w:rsidRPr="00C2482E" w:rsidRDefault="00542AEE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/>
                <w:b/>
                <w:bCs/>
                <w:sz w:val="18"/>
                <w:szCs w:val="18"/>
              </w:rPr>
              <w:t>16-18</w:t>
            </w:r>
          </w:p>
        </w:tc>
      </w:tr>
      <w:tr w:rsidR="001E4926" w:rsidRPr="00C2482E" w:rsidTr="008D3762">
        <w:trPr>
          <w:trHeight w:val="331"/>
          <w:jc w:val="center"/>
        </w:trPr>
        <w:tc>
          <w:tcPr>
            <w:tcW w:w="69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542AEE" w:rsidRPr="00C2482E" w:rsidRDefault="00542AEE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16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542AEE" w:rsidRPr="00C2482E" w:rsidRDefault="00542AEE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1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542AEE" w:rsidRPr="00C2482E" w:rsidRDefault="00542AEE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0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</w:tcPr>
          <w:p w:rsidR="00542AEE" w:rsidRPr="00C2482E" w:rsidRDefault="00542AEE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542AEE" w:rsidRPr="00C2482E" w:rsidRDefault="00542AEE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نماز و ناهار</w:t>
            </w:r>
          </w:p>
        </w:tc>
        <w:tc>
          <w:tcPr>
            <w:tcW w:w="833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542AEE" w:rsidRPr="00C2482E" w:rsidRDefault="00542AEE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pct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  <w:tr2bl w:val="nil"/>
            </w:tcBorders>
            <w:shd w:val="clear" w:color="auto" w:fill="D9D9D9"/>
            <w:vAlign w:val="center"/>
          </w:tcPr>
          <w:p w:rsidR="00542AEE" w:rsidRPr="00C2482E" w:rsidRDefault="00542AEE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</w:tr>
      <w:tr w:rsidR="001E4926" w:rsidRPr="00C2482E" w:rsidTr="008D3762">
        <w:trPr>
          <w:trHeight w:val="968"/>
          <w:jc w:val="center"/>
        </w:trPr>
        <w:tc>
          <w:tcPr>
            <w:tcW w:w="6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0238F" w:rsidRPr="00C2482E" w:rsidRDefault="00A0238F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شـــــنبه</w:t>
            </w:r>
          </w:p>
        </w:tc>
        <w:tc>
          <w:tcPr>
            <w:tcW w:w="81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238F" w:rsidRPr="00C2482E" w:rsidRDefault="00A0238F" w:rsidP="00046F7B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زبان فارسی</w:t>
            </w:r>
          </w:p>
        </w:tc>
        <w:tc>
          <w:tcPr>
            <w:tcW w:w="141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8F" w:rsidRPr="00C2482E" w:rsidRDefault="00A0238F" w:rsidP="00A0238F">
            <w:pPr>
              <w:ind w:right="113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فیزیک عمومی</w:t>
            </w:r>
          </w:p>
        </w:tc>
        <w:tc>
          <w:tcPr>
            <w:tcW w:w="522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A0238F" w:rsidRPr="00C2482E" w:rsidRDefault="009F3063" w:rsidP="00046F7B">
            <w:pPr>
              <w:ind w:left="113" w:right="113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2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238F" w:rsidRPr="00C2482E" w:rsidRDefault="00A0238F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رسم فنی برق گ2</w:t>
            </w:r>
          </w:p>
        </w:tc>
        <w:tc>
          <w:tcPr>
            <w:tcW w:w="43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238F" w:rsidRPr="00C2482E" w:rsidRDefault="00A0238F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</w:tr>
      <w:tr w:rsidR="001E4926" w:rsidRPr="00C2482E" w:rsidTr="008D3762">
        <w:trPr>
          <w:trHeight w:val="555"/>
          <w:jc w:val="center"/>
        </w:trPr>
        <w:tc>
          <w:tcPr>
            <w:tcW w:w="692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0238F" w:rsidRPr="00C2482E" w:rsidRDefault="00A0238F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يكشــنبه</w:t>
            </w:r>
          </w:p>
        </w:tc>
        <w:tc>
          <w:tcPr>
            <w:tcW w:w="352" w:type="pct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8F" w:rsidRPr="00C2482E" w:rsidRDefault="00A0238F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زبان فارسی</w:t>
            </w:r>
          </w:p>
        </w:tc>
        <w:tc>
          <w:tcPr>
            <w:tcW w:w="464" w:type="pct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238F" w:rsidRPr="00C2482E" w:rsidRDefault="00A0238F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11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8F" w:rsidRPr="00C2482E" w:rsidRDefault="00A0238F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ریاضی عمومی</w:t>
            </w:r>
          </w:p>
        </w:tc>
        <w:tc>
          <w:tcPr>
            <w:tcW w:w="602" w:type="pct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238F" w:rsidRPr="00C2482E" w:rsidRDefault="00A0238F" w:rsidP="00A0238F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2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238F" w:rsidRPr="00C2482E" w:rsidRDefault="00A0238F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2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8F" w:rsidRDefault="00A0238F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رسم فنی برق  گ1            </w:t>
            </w:r>
          </w:p>
          <w:p w:rsidR="00A0238F" w:rsidRPr="00C2482E" w:rsidRDefault="00A0238F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434" w:type="pct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238F" w:rsidRPr="00C2482E" w:rsidRDefault="00A0238F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1E4926" w:rsidRPr="00C2482E" w:rsidTr="008D3762">
        <w:trPr>
          <w:trHeight w:val="311"/>
          <w:jc w:val="center"/>
        </w:trPr>
        <w:tc>
          <w:tcPr>
            <w:tcW w:w="69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0238F" w:rsidRPr="00C2482E" w:rsidRDefault="00A0238F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2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8F" w:rsidRDefault="00A0238F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464" w:type="pct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238F" w:rsidRPr="00C2482E" w:rsidRDefault="00A0238F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11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8F" w:rsidRDefault="00A0238F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02" w:type="pct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238F" w:rsidRDefault="00A0238F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2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238F" w:rsidRPr="00C2482E" w:rsidRDefault="00A0238F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557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8F" w:rsidRPr="00C2482E" w:rsidRDefault="00A0238F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کارگاه مکانیک   گ2</w:t>
            </w:r>
          </w:p>
        </w:tc>
      </w:tr>
      <w:tr w:rsidR="00213555" w:rsidRPr="00C2482E" w:rsidTr="008D3762">
        <w:trPr>
          <w:trHeight w:val="684"/>
          <w:jc w:val="center"/>
        </w:trPr>
        <w:tc>
          <w:tcPr>
            <w:tcW w:w="6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213555" w:rsidRPr="00C2482E" w:rsidRDefault="00213555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دوشـــنبه</w:t>
            </w:r>
          </w:p>
        </w:tc>
        <w:tc>
          <w:tcPr>
            <w:tcW w:w="81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3555" w:rsidRPr="00C2482E" w:rsidRDefault="00326FD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اندیشه</w:t>
            </w:r>
          </w:p>
        </w:tc>
        <w:tc>
          <w:tcPr>
            <w:tcW w:w="141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3555" w:rsidRPr="00C2482E" w:rsidRDefault="007B3E17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دفاع  مقدس</w:t>
            </w:r>
          </w:p>
        </w:tc>
        <w:tc>
          <w:tcPr>
            <w:tcW w:w="52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3555" w:rsidRPr="00C2482E" w:rsidRDefault="0021355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55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3555" w:rsidRPr="00C2482E" w:rsidRDefault="0021355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کارگاه عمومی مکانیک</w:t>
            </w:r>
            <w:r w:rsidR="00F33B7D">
              <w:rPr>
                <w:rFonts w:ascii="B Titr" w:hAnsi="B Titr" w:cs="B Titr" w:hint="cs"/>
                <w:sz w:val="18"/>
                <w:szCs w:val="18"/>
                <w:rtl/>
              </w:rPr>
              <w:t xml:space="preserve">  گ1</w:t>
            </w:r>
          </w:p>
        </w:tc>
      </w:tr>
      <w:tr w:rsidR="00326FDB" w:rsidRPr="00C2482E" w:rsidTr="008D3762">
        <w:trPr>
          <w:trHeight w:val="835"/>
          <w:jc w:val="center"/>
        </w:trPr>
        <w:tc>
          <w:tcPr>
            <w:tcW w:w="6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26FDB" w:rsidRPr="00C2482E" w:rsidRDefault="00326FDB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سه شــنبه</w:t>
            </w:r>
          </w:p>
        </w:tc>
        <w:tc>
          <w:tcPr>
            <w:tcW w:w="998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FDB" w:rsidRPr="00C2482E" w:rsidRDefault="00326FDB" w:rsidP="00326FD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مبانی کامپیوتر  گ1</w:t>
            </w:r>
          </w:p>
        </w:tc>
        <w:tc>
          <w:tcPr>
            <w:tcW w:w="1231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6FDB" w:rsidRPr="00C2482E" w:rsidRDefault="00A0238F" w:rsidP="00326FD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ریاضی عمومی</w:t>
            </w:r>
          </w:p>
        </w:tc>
        <w:tc>
          <w:tcPr>
            <w:tcW w:w="52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6FDB" w:rsidRPr="00C2482E" w:rsidRDefault="00326FD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4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FDB" w:rsidRPr="00C2482E" w:rsidRDefault="00326FDB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زبان عمومی</w:t>
            </w:r>
          </w:p>
        </w:tc>
        <w:tc>
          <w:tcPr>
            <w:tcW w:w="31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6FDB" w:rsidRPr="00C2482E" w:rsidRDefault="00326FDB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1E4926" w:rsidRPr="00C2482E" w:rsidTr="008D3762">
        <w:trPr>
          <w:trHeight w:val="692"/>
          <w:jc w:val="center"/>
        </w:trPr>
        <w:tc>
          <w:tcPr>
            <w:tcW w:w="6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542AEE" w:rsidRPr="00C2482E" w:rsidRDefault="00542AEE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998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EE" w:rsidRPr="00C2482E" w:rsidRDefault="00542AEE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31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2AEE" w:rsidRPr="00C2482E" w:rsidRDefault="00542AEE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2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2AEE" w:rsidRPr="00C2482E" w:rsidRDefault="00542AEE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2AEE" w:rsidRPr="00C2482E" w:rsidRDefault="00542AEE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2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2AEE" w:rsidRPr="00C2482E" w:rsidRDefault="00542AEE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1E4926" w:rsidRPr="00C2482E" w:rsidTr="008D3762">
        <w:trPr>
          <w:trHeight w:val="532"/>
          <w:jc w:val="center"/>
        </w:trPr>
        <w:tc>
          <w:tcPr>
            <w:tcW w:w="6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1E4926" w:rsidRPr="00C2482E" w:rsidRDefault="001E4926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2229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4926" w:rsidRPr="00C2482E" w:rsidRDefault="001E4926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2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4926" w:rsidRPr="00C2482E" w:rsidRDefault="001E4926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55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4926" w:rsidRPr="00C2482E" w:rsidRDefault="001E4926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</w:tbl>
    <w:p w:rsidR="00D418E7" w:rsidRDefault="00D418E7" w:rsidP="00D418E7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p w:rsidR="00D418E7" w:rsidRDefault="00D418E7" w:rsidP="00D418E7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 xml:space="preserve">مدير گروه                                                          </w:t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معاون آموزشي </w:t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      رئيس آموزشکده</w:t>
      </w:r>
    </w:p>
    <w:p w:rsidR="008D3762" w:rsidRDefault="008D3762" w:rsidP="00D418E7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p w:rsidR="008D3762" w:rsidRDefault="008D3762" w:rsidP="00D418E7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p w:rsidR="008D3762" w:rsidRPr="00C2482E" w:rsidRDefault="008D3762" w:rsidP="00D418E7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tbl>
      <w:tblPr>
        <w:bidiVisual/>
        <w:tblW w:w="9750" w:type="dxa"/>
        <w:jc w:val="center"/>
        <w:tblInd w:w="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1"/>
        <w:gridCol w:w="1368"/>
        <w:gridCol w:w="333"/>
        <w:gridCol w:w="567"/>
        <w:gridCol w:w="567"/>
        <w:gridCol w:w="603"/>
        <w:gridCol w:w="567"/>
        <w:gridCol w:w="673"/>
        <w:gridCol w:w="1134"/>
        <w:gridCol w:w="992"/>
        <w:gridCol w:w="851"/>
        <w:gridCol w:w="708"/>
        <w:gridCol w:w="548"/>
        <w:gridCol w:w="148"/>
      </w:tblGrid>
      <w:tr w:rsidR="00D418E7" w:rsidRPr="00C2482E" w:rsidTr="008D3762">
        <w:trPr>
          <w:gridAfter w:val="1"/>
          <w:wAfter w:w="148" w:type="dxa"/>
          <w:trHeight w:val="50"/>
          <w:jc w:val="center"/>
        </w:trPr>
        <w:tc>
          <w:tcPr>
            <w:tcW w:w="9602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418E7" w:rsidRPr="00C2482E" w:rsidRDefault="00477A0C" w:rsidP="00B41E1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477A0C">
              <w:rPr>
                <w:noProof/>
                <w:rtl/>
                <w:lang w:bidi="ar-SA"/>
              </w:rPr>
              <w:lastRenderedPageBreak/>
              <w:pict>
                <v:rect id="Rectangle 3" o:spid="_x0000_s1032" style="position:absolute;left:0;text-align:left;margin-left:587.85pt;margin-top:46.65pt;width:18.9pt;height:22.9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" fillcolor="black"/>
              </w:pict>
            </w:r>
            <w:r w:rsidR="00D418E7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دان</w:t>
            </w:r>
            <w:r w:rsidR="00D418E7"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شکده فنی امام علي (ع) </w:t>
            </w:r>
            <w:r w:rsidR="00D418E7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یزد</w:t>
            </w:r>
            <w:r w:rsidR="00D418E7"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آمار دانشجو :</w:t>
            </w:r>
          </w:p>
          <w:p w:rsidR="00D418E7" w:rsidRPr="00C2482E" w:rsidRDefault="00D418E7" w:rsidP="00314EB6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برنامه درسي رشته :  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ابزار دقیق                                          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ترم: </w:t>
            </w:r>
            <w:r w:rsidR="0001499B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</w:t>
            </w:r>
            <w:r w:rsidR="00ED0632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دوم</w:t>
            </w:r>
            <w:r w:rsidR="0001499B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نيمسال: </w:t>
            </w:r>
            <w:r w:rsidR="00B41E1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="00314EB6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اول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              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سال تحصيلي: 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="00314EB6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95-96</w:t>
            </w:r>
          </w:p>
        </w:tc>
      </w:tr>
      <w:tr w:rsidR="00D418E7" w:rsidRPr="00C2482E" w:rsidTr="008D3762">
        <w:trPr>
          <w:gridAfter w:val="1"/>
          <w:wAfter w:w="148" w:type="dxa"/>
          <w:jc w:val="center"/>
        </w:trPr>
        <w:tc>
          <w:tcPr>
            <w:tcW w:w="2059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543" w:type="dxa"/>
            <w:gridSpan w:val="11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D418E7" w:rsidRPr="00C2482E" w:rsidTr="008D3762">
        <w:trPr>
          <w:trHeight w:val="315"/>
          <w:jc w:val="center"/>
        </w:trPr>
        <w:tc>
          <w:tcPr>
            <w:tcW w:w="6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كد درس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نــــــام درس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0F0602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0F0602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0F0602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0F0602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گروه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تعدادساعت</w:t>
            </w:r>
          </w:p>
        </w:tc>
        <w:tc>
          <w:tcPr>
            <w:tcW w:w="6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0F0602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4"/>
                <w:szCs w:val="14"/>
                <w:rtl/>
              </w:rPr>
            </w:pPr>
            <w:r w:rsidRPr="000F0602">
              <w:rPr>
                <w:rFonts w:ascii="B Titr" w:hAnsi="B Titr" w:cs="B Titr" w:hint="cs"/>
                <w:b/>
                <w:bCs/>
                <w:sz w:val="14"/>
                <w:szCs w:val="14"/>
                <w:rtl/>
              </w:rPr>
              <w:t>ظرفيت کلاس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نام مدرس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Cambria" w:hAnsi="Cambria" w:cs="B Titr" w:hint="cs"/>
                <w:b/>
                <w:bCs/>
                <w:sz w:val="18"/>
                <w:szCs w:val="18"/>
                <w:rtl/>
              </w:rPr>
              <w:t>زمان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تشکيل کلاس</w:t>
            </w:r>
          </w:p>
        </w:tc>
        <w:tc>
          <w:tcPr>
            <w:tcW w:w="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تاریخ امتحان</w:t>
            </w:r>
          </w:p>
        </w:tc>
      </w:tr>
      <w:tr w:rsidR="00D418E7" w:rsidRPr="00C2482E" w:rsidTr="008D3762">
        <w:trPr>
          <w:trHeight w:val="308"/>
          <w:jc w:val="center"/>
        </w:trPr>
        <w:tc>
          <w:tcPr>
            <w:tcW w:w="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0B0264" w:rsidRDefault="00D418E7" w:rsidP="00046F7B">
            <w:pPr>
              <w:jc w:val="center"/>
              <w:rPr>
                <w:rFonts w:ascii="B Titr" w:hAnsi="B Titr" w:cs="B Titr"/>
                <w:sz w:val="16"/>
                <w:szCs w:val="16"/>
                <w:rtl/>
              </w:rPr>
            </w:pPr>
            <w:r w:rsidRPr="000B0264">
              <w:rPr>
                <w:rFonts w:ascii="B Titr" w:hAnsi="B Titr" w:cs="B Titr" w:hint="cs"/>
                <w:sz w:val="16"/>
                <w:szCs w:val="16"/>
                <w:rtl/>
              </w:rPr>
              <w:t>نظري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0B0264" w:rsidRDefault="00D418E7" w:rsidP="00046F7B">
            <w:pPr>
              <w:jc w:val="center"/>
              <w:rPr>
                <w:rFonts w:ascii="B Titr" w:hAnsi="B Titr" w:cs="B Titr"/>
                <w:sz w:val="16"/>
                <w:szCs w:val="16"/>
                <w:rtl/>
              </w:rPr>
            </w:pPr>
            <w:r w:rsidRPr="000B0264">
              <w:rPr>
                <w:rFonts w:ascii="B Titr" w:hAnsi="B Titr" w:cs="B Titr" w:hint="cs"/>
                <w:sz w:val="16"/>
                <w:szCs w:val="16"/>
                <w:rtl/>
              </w:rPr>
              <w:t>عملي</w:t>
            </w:r>
          </w:p>
        </w:tc>
        <w:tc>
          <w:tcPr>
            <w:tcW w:w="6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روز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تاریخ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</w:tr>
      <w:tr w:rsidR="00175894" w:rsidRPr="00C2482E" w:rsidTr="008D3762">
        <w:trPr>
          <w:trHeight w:val="180"/>
          <w:jc w:val="center"/>
        </w:trPr>
        <w:tc>
          <w:tcPr>
            <w:tcW w:w="69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75894" w:rsidRPr="00C2482E" w:rsidRDefault="00175894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1043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75894" w:rsidRPr="00C2482E" w:rsidRDefault="00175894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مدارهای الکتریکی 1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75894" w:rsidRPr="00C2482E" w:rsidRDefault="00175894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75894" w:rsidRPr="00C2482E" w:rsidRDefault="00175894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60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75894" w:rsidRPr="00C2482E" w:rsidRDefault="00175894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75894" w:rsidRPr="00C2482E" w:rsidRDefault="00175894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6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75894" w:rsidRPr="00C2482E" w:rsidRDefault="00175894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75894" w:rsidRPr="00C2482E" w:rsidRDefault="00175894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پاکزبان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5894" w:rsidRPr="00C2482E" w:rsidRDefault="00175894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5894" w:rsidRPr="00C2482E" w:rsidRDefault="00175894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8-10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75894" w:rsidRPr="00C2482E" w:rsidRDefault="00B41E1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13/10</w:t>
            </w:r>
          </w:p>
        </w:tc>
        <w:tc>
          <w:tcPr>
            <w:tcW w:w="69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75894" w:rsidRPr="00C2482E" w:rsidRDefault="00B41E1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175894" w:rsidRPr="00C2482E" w:rsidTr="008D3762">
        <w:trPr>
          <w:trHeight w:val="150"/>
          <w:jc w:val="center"/>
        </w:trPr>
        <w:tc>
          <w:tcPr>
            <w:tcW w:w="6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5894" w:rsidRDefault="00175894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5894" w:rsidRDefault="00175894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5894" w:rsidRDefault="00175894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5894" w:rsidRDefault="00175894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0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5894" w:rsidRDefault="00175894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5894" w:rsidRDefault="00175894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5894" w:rsidRDefault="00175894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5894" w:rsidRDefault="00175894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5894" w:rsidRPr="00C2482E" w:rsidRDefault="00175894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5894" w:rsidRPr="00C2482E" w:rsidRDefault="000B3B95" w:rsidP="000B3B95">
            <w:pPr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14-15</w:t>
            </w: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5894" w:rsidRPr="00C2482E" w:rsidRDefault="00175894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5894" w:rsidRPr="00C2482E" w:rsidRDefault="00175894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D418E7" w:rsidRPr="00C2482E" w:rsidTr="008D3762">
        <w:trPr>
          <w:jc w:val="center"/>
        </w:trPr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175894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1045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175894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اندازه گیری الکتریکی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175894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175894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6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175894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175894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175894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58158B" w:rsidRDefault="00175894" w:rsidP="00046F7B">
            <w:pPr>
              <w:tabs>
                <w:tab w:val="left" w:pos="254"/>
              </w:tabs>
              <w:jc w:val="center"/>
              <w:rPr>
                <w:rFonts w:asciiTheme="minorHAnsi" w:hAnsiTheme="minorHAnsi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عالم زاده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58158B" w:rsidRDefault="0058158B" w:rsidP="00046F7B">
            <w:pPr>
              <w:jc w:val="center"/>
              <w:rPr>
                <w:rFonts w:ascii="Calibri" w:hAnsi="Calibri" w:cs="B Titr"/>
                <w:sz w:val="18"/>
                <w:szCs w:val="18"/>
                <w:rtl/>
              </w:rPr>
            </w:pPr>
            <w:r>
              <w:rPr>
                <w:rFonts w:ascii="Calibri" w:hAnsi="Calibri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8158B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B41E1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15/10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B41E1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D418E7" w:rsidRPr="00C2482E" w:rsidTr="008D3762">
        <w:trPr>
          <w:jc w:val="center"/>
        </w:trPr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8158B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1039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ریاضی کاربردی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6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0B3B9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دکتر خادم زاده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0B3B9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سه شنبه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8158B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B41E1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11/10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B41E1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0B3B95" w:rsidRPr="00C2482E" w:rsidTr="008D3762">
        <w:trPr>
          <w:trHeight w:val="654"/>
          <w:jc w:val="center"/>
        </w:trPr>
        <w:tc>
          <w:tcPr>
            <w:tcW w:w="69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B3B95" w:rsidRPr="00C2482E" w:rsidRDefault="000B3B9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1050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B3B95" w:rsidRPr="00C2482E" w:rsidRDefault="000B3B9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الکترونیک عمومی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B3B95" w:rsidRPr="00C2482E" w:rsidRDefault="000B3B9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B3B95" w:rsidRPr="00C2482E" w:rsidRDefault="000B3B9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60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B3B95" w:rsidRPr="00C2482E" w:rsidRDefault="000B3B9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B3B95" w:rsidRPr="00C2482E" w:rsidRDefault="000B3B9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B3B95" w:rsidRPr="00C2482E" w:rsidRDefault="000B3B9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B3B95" w:rsidRPr="00C2482E" w:rsidRDefault="000B3B9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حسینی شریف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B3B95" w:rsidRPr="00C2482E" w:rsidRDefault="000B3B9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B3B95" w:rsidRPr="00C2482E" w:rsidRDefault="000B3B95" w:rsidP="000B3B9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16-19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B3B95" w:rsidRPr="00C2482E" w:rsidRDefault="00B41E1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21/10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B3B95" w:rsidRPr="00C2482E" w:rsidRDefault="00B41E15" w:rsidP="0001499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58158B" w:rsidRPr="00C2482E" w:rsidTr="008D3762">
        <w:trPr>
          <w:trHeight w:val="150"/>
          <w:jc w:val="center"/>
        </w:trPr>
        <w:tc>
          <w:tcPr>
            <w:tcW w:w="69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58B" w:rsidRPr="00C2482E" w:rsidRDefault="0058158B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1058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58B" w:rsidRPr="00C2482E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نقشه خوانی نیروگاه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58B" w:rsidRPr="00C2482E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58B" w:rsidRPr="00C2482E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1-2</w:t>
            </w:r>
          </w:p>
        </w:tc>
        <w:tc>
          <w:tcPr>
            <w:tcW w:w="60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58B" w:rsidRPr="00C2482E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58B" w:rsidRPr="00C2482E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6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58B" w:rsidRPr="00C2482E" w:rsidRDefault="00D628AB" w:rsidP="00D628A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13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58B" w:rsidRPr="00C2482E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عالم زاده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158B" w:rsidRPr="00C2482E" w:rsidRDefault="008B6E33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158B" w:rsidRPr="00C2482E" w:rsidRDefault="0058158B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10-13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58B" w:rsidRDefault="00B41E1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4/10</w:t>
            </w:r>
          </w:p>
          <w:p w:rsidR="00B41E15" w:rsidRPr="00C2482E" w:rsidRDefault="00B41E1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9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58B" w:rsidRPr="00C2482E" w:rsidRDefault="00B41E1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</w:t>
            </w:r>
          </w:p>
        </w:tc>
      </w:tr>
      <w:tr w:rsidR="0058158B" w:rsidRPr="00C2482E" w:rsidTr="008D3762">
        <w:trPr>
          <w:trHeight w:val="165"/>
          <w:jc w:val="center"/>
        </w:trPr>
        <w:tc>
          <w:tcPr>
            <w:tcW w:w="6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58B" w:rsidRDefault="0058158B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58B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58B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58B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0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58B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58B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58B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58B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58B" w:rsidRPr="00C2482E" w:rsidRDefault="008B6E33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58B" w:rsidRPr="00C2482E" w:rsidRDefault="0058158B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10-13</w:t>
            </w: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158B" w:rsidRPr="00C2482E" w:rsidRDefault="0058158B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58B" w:rsidRPr="00C2482E" w:rsidRDefault="0058158B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58158B" w:rsidRPr="00C2482E" w:rsidTr="008D3762">
        <w:trPr>
          <w:trHeight w:val="165"/>
          <w:jc w:val="center"/>
        </w:trPr>
        <w:tc>
          <w:tcPr>
            <w:tcW w:w="69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58B" w:rsidRPr="00C2482E" w:rsidRDefault="0058158B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1046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58B" w:rsidRPr="00C2482E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کارگاه عمومی برق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58B" w:rsidRPr="00C2482E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58B" w:rsidRPr="00C2482E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1-2</w:t>
            </w:r>
          </w:p>
        </w:tc>
        <w:tc>
          <w:tcPr>
            <w:tcW w:w="60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58B" w:rsidRPr="00C2482E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58B" w:rsidRPr="00C2482E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4</w:t>
            </w:r>
          </w:p>
        </w:tc>
        <w:tc>
          <w:tcPr>
            <w:tcW w:w="6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58B" w:rsidRPr="00C2482E" w:rsidRDefault="00D628A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13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58B" w:rsidRPr="00C2482E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حبیب دهقان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158B" w:rsidRPr="00C2482E" w:rsidRDefault="008B6E33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158B" w:rsidRPr="00C2482E" w:rsidRDefault="0058158B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58B" w:rsidRDefault="00B41E1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5/10</w:t>
            </w:r>
          </w:p>
          <w:p w:rsidR="00B41E15" w:rsidRPr="00C2482E" w:rsidRDefault="00B41E1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9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58B" w:rsidRPr="00C2482E" w:rsidRDefault="00B41E1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</w:t>
            </w:r>
          </w:p>
        </w:tc>
      </w:tr>
      <w:tr w:rsidR="0058158B" w:rsidRPr="00C2482E" w:rsidTr="008D3762">
        <w:trPr>
          <w:trHeight w:val="138"/>
          <w:jc w:val="center"/>
        </w:trPr>
        <w:tc>
          <w:tcPr>
            <w:tcW w:w="6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58B" w:rsidRDefault="0058158B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58B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58B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58B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0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58B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58B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58B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58B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58B" w:rsidRPr="00C2482E" w:rsidRDefault="00CA6631" w:rsidP="00CA6631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سه </w:t>
            </w:r>
            <w:r w:rsidR="0058158B"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58B" w:rsidRPr="00C2482E" w:rsidRDefault="0058158B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14-18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58B" w:rsidRPr="00C2482E" w:rsidRDefault="00B41E1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7/10</w:t>
            </w:r>
          </w:p>
        </w:tc>
        <w:tc>
          <w:tcPr>
            <w:tcW w:w="69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58B" w:rsidRPr="00C2482E" w:rsidRDefault="0058158B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D418E7" w:rsidRPr="00C2482E" w:rsidTr="008D3762">
        <w:trPr>
          <w:jc w:val="center"/>
        </w:trPr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8158B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9108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ایین زندگی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FE64FD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6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FE64FD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B775F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مهدی </w:t>
            </w:r>
            <w:r w:rsidR="00CA6631">
              <w:rPr>
                <w:rFonts w:ascii="B Titr" w:hAnsi="B Titr" w:cs="B Titr" w:hint="cs"/>
                <w:sz w:val="18"/>
                <w:szCs w:val="18"/>
                <w:rtl/>
              </w:rPr>
              <w:t>تقی زاده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CA6631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شنبه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CA6631" w:rsidP="008B6E3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16-18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B41E1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19/10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B41E1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D418E7" w:rsidRPr="00C2482E" w:rsidTr="008D3762">
        <w:trPr>
          <w:jc w:val="center"/>
        </w:trPr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8158B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9126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کارافرینی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FE64FD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6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B41E15" w:rsidP="00B41E1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حبیب دهقان منشادی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B6E33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8158B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B41E1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16/10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B41E1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D418E7" w:rsidRPr="00C2482E" w:rsidTr="008D3762">
        <w:trPr>
          <w:jc w:val="center"/>
        </w:trPr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8158B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9122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تربیت بدنی 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FE64FD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4</w:t>
            </w:r>
          </w:p>
        </w:tc>
        <w:tc>
          <w:tcPr>
            <w:tcW w:w="6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C1AB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نسیم سبحان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C1ABA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</w:t>
            </w:r>
            <w:r w:rsidR="008B6E33">
              <w:rPr>
                <w:rFonts w:ascii="B Titr" w:hAnsi="B Titr" w:cs="B Titr" w:hint="cs"/>
                <w:sz w:val="18"/>
                <w:szCs w:val="18"/>
                <w:rtl/>
              </w:rPr>
              <w:t xml:space="preserve"> </w:t>
            </w:r>
            <w:r w:rsidR="0058158B"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C1ABA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12-14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B41E1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6/10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B41E1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</w:t>
            </w:r>
          </w:p>
        </w:tc>
      </w:tr>
      <w:tr w:rsidR="00D418E7" w:rsidRPr="00C2482E" w:rsidTr="008D3762">
        <w:trPr>
          <w:jc w:val="center"/>
        </w:trPr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8158B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9128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دانش خانواده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FE64FD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6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8158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628AB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B775F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مرتضی </w:t>
            </w:r>
            <w:r w:rsidR="00FB2757">
              <w:rPr>
                <w:rFonts w:ascii="B Titr" w:hAnsi="B Titr" w:cs="B Titr" w:hint="cs"/>
                <w:sz w:val="18"/>
                <w:szCs w:val="18"/>
                <w:rtl/>
              </w:rPr>
              <w:t>جمالی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CA6631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CA6631" w:rsidP="008B6E33">
            <w:pPr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14-16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B41E1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23/10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B41E1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D418E7" w:rsidRPr="00C2482E" w:rsidTr="008D3762">
        <w:trPr>
          <w:jc w:val="center"/>
        </w:trPr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  <w:p w:rsidR="00CA6631" w:rsidRPr="00C2482E" w:rsidRDefault="00CA6631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Default="00CA6631" w:rsidP="00CA6631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    </w:t>
            </w:r>
          </w:p>
          <w:p w:rsidR="00CA6631" w:rsidRPr="00C2482E" w:rsidRDefault="00CA6631" w:rsidP="00CA6631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</w:tbl>
    <w:p w:rsidR="00D418E7" w:rsidRDefault="00477A0C" w:rsidP="00D418E7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  <w:r w:rsidRPr="00477A0C">
        <w:rPr>
          <w:noProof/>
          <w:rtl/>
          <w:lang w:bidi="ar-SA"/>
        </w:rPr>
        <w:pict>
          <v:rect id="Rectangle 4" o:spid="_x0000_s1027" style="position:absolute;left:0;text-align:left;margin-left:412.2pt;margin-top:8.1pt;width:87.6pt;height:23.1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" fillcolor="#c9c9c9" stroked="f" strokecolor="#c9c9c9" strokeweight="1pt">
            <v:fill color2="#ededed" angle="135" focus="50%" type="gradient"/>
            <v:imagedata embosscolor="shadow add(51)"/>
            <v:shadow on="t" type="emboss" color="#797979" color2="shadow add(102)" offset="1pt,1pt" offset2="-1pt,-1pt"/>
            <v:textbox>
              <w:txbxContent>
                <w:p w:rsidR="001E4926" w:rsidRPr="008A0375" w:rsidRDefault="001E4926" w:rsidP="00D418E7">
                  <w:pPr>
                    <w:rPr>
                      <w:rFonts w:cs="B Nazanin"/>
                      <w:b/>
                      <w:bCs/>
                    </w:rPr>
                  </w:pPr>
                  <w:r w:rsidRPr="008A0375">
                    <w:rPr>
                      <w:rFonts w:cs="B Nazanin" w:hint="cs"/>
                      <w:b/>
                      <w:bCs/>
                      <w:rtl/>
                    </w:rPr>
                    <w:t>جمع واحد: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>20</w:t>
                  </w:r>
                </w:p>
              </w:txbxContent>
            </v:textbox>
          </v:rect>
        </w:pict>
      </w:r>
    </w:p>
    <w:p w:rsidR="00D418E7" w:rsidRDefault="00D418E7" w:rsidP="00D418E7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</w:rPr>
      </w:pPr>
    </w:p>
    <w:p w:rsidR="00D418E7" w:rsidRDefault="00D418E7" w:rsidP="00D418E7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tbl>
      <w:tblPr>
        <w:bidiVisual/>
        <w:tblW w:w="4164" w:type="pct"/>
        <w:jc w:val="center"/>
        <w:tblInd w:w="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9"/>
        <w:gridCol w:w="1617"/>
        <w:gridCol w:w="1130"/>
        <w:gridCol w:w="429"/>
        <w:gridCol w:w="853"/>
        <w:gridCol w:w="852"/>
        <w:gridCol w:w="1073"/>
        <w:gridCol w:w="628"/>
        <w:gridCol w:w="1088"/>
      </w:tblGrid>
      <w:tr w:rsidR="008D3762" w:rsidRPr="00C2482E" w:rsidTr="008D3762">
        <w:trPr>
          <w:trHeight w:val="717"/>
          <w:jc w:val="center"/>
        </w:trPr>
        <w:tc>
          <w:tcPr>
            <w:tcW w:w="9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8D3762" w:rsidRPr="00C2482E" w:rsidRDefault="008D3762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 و جلسه</w:t>
            </w:r>
          </w:p>
          <w:p w:rsidR="008D3762" w:rsidRPr="00C2482E" w:rsidRDefault="008D3762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ايام هفته</w:t>
            </w:r>
          </w:p>
        </w:tc>
        <w:tc>
          <w:tcPr>
            <w:tcW w:w="8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8D3762" w:rsidRPr="00C2482E" w:rsidRDefault="008D3762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10-8</w:t>
            </w:r>
          </w:p>
        </w:tc>
        <w:tc>
          <w:tcPr>
            <w:tcW w:w="829" w:type="pct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8D3762" w:rsidRPr="00C2482E" w:rsidRDefault="008D3762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12-10</w:t>
            </w:r>
          </w:p>
        </w:tc>
        <w:tc>
          <w:tcPr>
            <w:tcW w:w="454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8D3762" w:rsidRPr="00C2482E" w:rsidRDefault="008D3762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/>
                <w:b/>
                <w:bCs/>
                <w:sz w:val="18"/>
                <w:szCs w:val="18"/>
              </w:rPr>
              <w:t>12-13</w:t>
            </w:r>
          </w:p>
        </w:tc>
        <w:tc>
          <w:tcPr>
            <w:tcW w:w="45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8D3762" w:rsidRPr="00A9227B" w:rsidRDefault="008D3762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14-13</w:t>
            </w: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8D3762" w:rsidRPr="00C2482E" w:rsidRDefault="008D3762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16-14</w:t>
            </w:r>
          </w:p>
        </w:tc>
        <w:tc>
          <w:tcPr>
            <w:tcW w:w="579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8D3762" w:rsidRPr="00C2482E" w:rsidRDefault="008D3762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/>
                <w:b/>
                <w:bCs/>
                <w:sz w:val="18"/>
                <w:szCs w:val="18"/>
              </w:rPr>
              <w:t>16-18</w:t>
            </w:r>
          </w:p>
        </w:tc>
      </w:tr>
      <w:tr w:rsidR="009719E0" w:rsidRPr="00C2482E" w:rsidTr="008D3762">
        <w:trPr>
          <w:trHeight w:val="716"/>
          <w:jc w:val="center"/>
        </w:trPr>
        <w:tc>
          <w:tcPr>
            <w:tcW w:w="9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6631" w:rsidRPr="00C2482E" w:rsidRDefault="00CA6631" w:rsidP="005C58E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شـــــنبه</w:t>
            </w:r>
          </w:p>
        </w:tc>
        <w:tc>
          <w:tcPr>
            <w:tcW w:w="86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631" w:rsidRPr="00C2482E" w:rsidRDefault="00CA6631" w:rsidP="008D3762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مدارهای الکتریکی</w:t>
            </w:r>
          </w:p>
        </w:tc>
        <w:tc>
          <w:tcPr>
            <w:tcW w:w="128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631" w:rsidRPr="00C2482E" w:rsidRDefault="00CA6631" w:rsidP="008D3762">
            <w:pPr>
              <w:ind w:left="113" w:right="113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نقشه خوانی نیروگاه گروه 1</w:t>
            </w:r>
          </w:p>
        </w:tc>
        <w:tc>
          <w:tcPr>
            <w:tcW w:w="453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CA6631" w:rsidRPr="00C2482E" w:rsidRDefault="00CA6631" w:rsidP="008D3762">
            <w:pPr>
              <w:ind w:left="113" w:right="113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631" w:rsidRPr="00C2482E" w:rsidRDefault="00CA6631" w:rsidP="008D3762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دانش خانواده</w:t>
            </w:r>
          </w:p>
        </w:tc>
        <w:tc>
          <w:tcPr>
            <w:tcW w:w="57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631" w:rsidRPr="00C2482E" w:rsidRDefault="00CA6631" w:rsidP="008D3762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آئین زندگی</w:t>
            </w:r>
          </w:p>
        </w:tc>
      </w:tr>
      <w:tr w:rsidR="009719E0" w:rsidRPr="00C2482E" w:rsidTr="008D3762">
        <w:trPr>
          <w:trHeight w:val="757"/>
          <w:jc w:val="center"/>
        </w:trPr>
        <w:tc>
          <w:tcPr>
            <w:tcW w:w="9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2AA3" w:rsidRPr="00C2482E" w:rsidRDefault="00842AA3" w:rsidP="005C58E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يكشــنبه</w:t>
            </w:r>
          </w:p>
        </w:tc>
        <w:tc>
          <w:tcPr>
            <w:tcW w:w="86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AA3" w:rsidRPr="00C2482E" w:rsidRDefault="00842AA3" w:rsidP="008D3762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اندازه گیری الکتریکی</w:t>
            </w:r>
          </w:p>
        </w:tc>
        <w:tc>
          <w:tcPr>
            <w:tcW w:w="1283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AA3" w:rsidRPr="00C2482E" w:rsidRDefault="00842AA3" w:rsidP="008D3762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نقشه خوانی نیروگاه گروه 2</w:t>
            </w:r>
          </w:p>
        </w:tc>
        <w:tc>
          <w:tcPr>
            <w:tcW w:w="453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AA3" w:rsidRPr="00C2482E" w:rsidRDefault="00842AA3" w:rsidP="008D3762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48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AA3" w:rsidRPr="00C2482E" w:rsidRDefault="00842AA3" w:rsidP="008D3762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کارگاه عمومی برق گروه 1</w:t>
            </w:r>
          </w:p>
        </w:tc>
      </w:tr>
      <w:tr w:rsidR="009719E0" w:rsidRPr="00C2482E" w:rsidTr="008D3762">
        <w:trPr>
          <w:trHeight w:val="814"/>
          <w:jc w:val="center"/>
        </w:trPr>
        <w:tc>
          <w:tcPr>
            <w:tcW w:w="9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2AA3" w:rsidRPr="00C2482E" w:rsidRDefault="00842AA3" w:rsidP="005C58E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دوشـــنبه</w:t>
            </w:r>
          </w:p>
        </w:tc>
        <w:tc>
          <w:tcPr>
            <w:tcW w:w="1461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AA3" w:rsidRPr="00C2482E" w:rsidRDefault="00842AA3" w:rsidP="008D3762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کارافرینی</w:t>
            </w:r>
          </w:p>
        </w:tc>
        <w:tc>
          <w:tcPr>
            <w:tcW w:w="1135" w:type="pct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AA3" w:rsidRPr="00C2482E" w:rsidRDefault="00842AA3" w:rsidP="008D3762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تربیت بدنی</w:t>
            </w:r>
          </w:p>
        </w:tc>
        <w:tc>
          <w:tcPr>
            <w:tcW w:w="57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AA3" w:rsidRPr="00C2482E" w:rsidRDefault="00842AA3" w:rsidP="008D3762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مدارهای الکتریکی 1</w:t>
            </w:r>
          </w:p>
        </w:tc>
        <w:tc>
          <w:tcPr>
            <w:tcW w:w="3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AA3" w:rsidRPr="00C2482E" w:rsidRDefault="00842AA3" w:rsidP="008D3762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AA3" w:rsidRPr="00C2482E" w:rsidRDefault="00842AA3" w:rsidP="008D3762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الکترونیک عمومی</w:t>
            </w:r>
          </w:p>
        </w:tc>
      </w:tr>
      <w:tr w:rsidR="00842AA3" w:rsidRPr="00C2482E" w:rsidTr="008D3762">
        <w:trPr>
          <w:trHeight w:val="792"/>
          <w:jc w:val="center"/>
        </w:trPr>
        <w:tc>
          <w:tcPr>
            <w:tcW w:w="9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2AA3" w:rsidRPr="00C2482E" w:rsidRDefault="00842AA3" w:rsidP="005C58E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سه شــنبه</w:t>
            </w:r>
          </w:p>
        </w:tc>
        <w:tc>
          <w:tcPr>
            <w:tcW w:w="86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AA3" w:rsidRDefault="00842AA3" w:rsidP="008D3762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ریاضی کاربردی</w:t>
            </w:r>
          </w:p>
          <w:p w:rsidR="00842AA3" w:rsidRPr="00C2482E" w:rsidRDefault="00842AA3" w:rsidP="008D3762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0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AA3" w:rsidRDefault="00842AA3" w:rsidP="008D3762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  <w:p w:rsidR="00842AA3" w:rsidRPr="00C2482E" w:rsidRDefault="00842AA3" w:rsidP="008D3762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5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AA3" w:rsidRDefault="00842AA3" w:rsidP="008D3762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  <w:p w:rsidR="00842AA3" w:rsidRDefault="00842AA3" w:rsidP="008D3762">
            <w:pPr>
              <w:tabs>
                <w:tab w:val="left" w:pos="254"/>
              </w:tabs>
              <w:spacing w:line="120" w:lineRule="auto"/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  <w:p w:rsidR="00842AA3" w:rsidRPr="00C2482E" w:rsidRDefault="00842AA3" w:rsidP="008D3762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484" w:type="pct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AA3" w:rsidRPr="00C2482E" w:rsidRDefault="00842AA3" w:rsidP="008D3762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کارگاه عمومی برق گروه 2</w:t>
            </w:r>
          </w:p>
        </w:tc>
      </w:tr>
      <w:tr w:rsidR="009719E0" w:rsidRPr="00C2482E" w:rsidTr="008D3762">
        <w:trPr>
          <w:trHeight w:val="558"/>
          <w:jc w:val="center"/>
        </w:trPr>
        <w:tc>
          <w:tcPr>
            <w:tcW w:w="9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8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18E7" w:rsidRPr="00C2482E" w:rsidRDefault="00D418E7" w:rsidP="008D3762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2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18E7" w:rsidRPr="00C2482E" w:rsidRDefault="00D418E7" w:rsidP="008D3762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4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418E7" w:rsidRPr="00C2482E" w:rsidRDefault="00D418E7" w:rsidP="008D3762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18E7" w:rsidRPr="00C2482E" w:rsidRDefault="00D418E7" w:rsidP="008D3762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18E7" w:rsidRPr="00C2482E" w:rsidRDefault="00D418E7" w:rsidP="008D3762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18E7" w:rsidRPr="00C2482E" w:rsidRDefault="00D418E7" w:rsidP="008D3762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9719E0" w:rsidRPr="00C2482E" w:rsidTr="008D3762">
        <w:trPr>
          <w:trHeight w:val="553"/>
          <w:jc w:val="center"/>
        </w:trPr>
        <w:tc>
          <w:tcPr>
            <w:tcW w:w="9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8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2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4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45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</w:tbl>
    <w:p w:rsidR="00D418E7" w:rsidRDefault="00D418E7" w:rsidP="00D418E7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p w:rsidR="00D418E7" w:rsidRPr="00C2482E" w:rsidRDefault="00D418E7" w:rsidP="00D418E7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 xml:space="preserve">مدير گروه                                                          </w:t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معاون آموزشي </w:t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      رئيس آموزشکده</w:t>
      </w:r>
    </w:p>
    <w:p w:rsidR="00D418E7" w:rsidRDefault="00D418E7" w:rsidP="00D418E7"/>
    <w:tbl>
      <w:tblPr>
        <w:bidiVisual/>
        <w:tblW w:w="9830" w:type="dxa"/>
        <w:jc w:val="center"/>
        <w:tblInd w:w="1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984"/>
        <w:gridCol w:w="567"/>
        <w:gridCol w:w="567"/>
        <w:gridCol w:w="567"/>
        <w:gridCol w:w="557"/>
        <w:gridCol w:w="577"/>
        <w:gridCol w:w="1266"/>
        <w:gridCol w:w="851"/>
        <w:gridCol w:w="850"/>
        <w:gridCol w:w="709"/>
        <w:gridCol w:w="626"/>
      </w:tblGrid>
      <w:tr w:rsidR="00D418E7" w:rsidRPr="00C2482E" w:rsidTr="008D3762">
        <w:trPr>
          <w:trHeight w:val="50"/>
          <w:jc w:val="center"/>
        </w:trPr>
        <w:tc>
          <w:tcPr>
            <w:tcW w:w="983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418E7" w:rsidRPr="00C2482E" w:rsidRDefault="00477A0C" w:rsidP="004604A7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477A0C">
              <w:rPr>
                <w:noProof/>
                <w:rtl/>
                <w:lang w:bidi="ar-SA"/>
              </w:rPr>
              <w:lastRenderedPageBreak/>
              <w:pict>
                <v:rect id="Rectangle 5" o:spid="_x0000_s1031" style="position:absolute;left:0;text-align:left;margin-left:587.85pt;margin-top:46.65pt;width:18.9pt;height:22.9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" fillcolor="black"/>
              </w:pict>
            </w:r>
            <w:r w:rsidR="00D418E7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دان</w:t>
            </w:r>
            <w:r w:rsidR="00D418E7"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شکده فنی امام علي (ع) </w:t>
            </w:r>
            <w:r w:rsidR="00D418E7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یزد</w:t>
            </w:r>
            <w:r w:rsidR="00D418E7"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آمار دانشجو :</w:t>
            </w:r>
          </w:p>
          <w:p w:rsidR="00D418E7" w:rsidRPr="00C2482E" w:rsidRDefault="00D418E7" w:rsidP="00161E63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برنامه درسي رشته :  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ابزار دقیق                                          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ترم</w:t>
            </w:r>
            <w:r w:rsidR="004604A7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:</w:t>
            </w:r>
            <w:r w:rsidR="00BC39F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="005C58E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سوم</w:t>
            </w:r>
            <w:r w:rsidR="00BC39F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   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نيمسال: </w:t>
            </w:r>
            <w:r w:rsidR="004604A7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="00161E63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اول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               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سال تحصيلي: 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="00161E63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95-96</w:t>
            </w:r>
          </w:p>
        </w:tc>
      </w:tr>
      <w:tr w:rsidR="00D418E7" w:rsidRPr="00C2482E" w:rsidTr="008D3762">
        <w:trPr>
          <w:jc w:val="center"/>
        </w:trPr>
        <w:tc>
          <w:tcPr>
            <w:tcW w:w="2693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137" w:type="dxa"/>
            <w:gridSpan w:val="10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D418E7" w:rsidRPr="00C2482E" w:rsidTr="008D3762">
        <w:trPr>
          <w:trHeight w:val="315"/>
          <w:jc w:val="center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كد درس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نــــــام درس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0F0602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0F0602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0F0602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0F0602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گروه</w:t>
            </w:r>
          </w:p>
        </w:tc>
        <w:tc>
          <w:tcPr>
            <w:tcW w:w="11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تعدادساعت</w:t>
            </w:r>
          </w:p>
        </w:tc>
        <w:tc>
          <w:tcPr>
            <w:tcW w:w="5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0F0602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4"/>
                <w:szCs w:val="14"/>
                <w:rtl/>
              </w:rPr>
            </w:pPr>
            <w:r w:rsidRPr="000F0602">
              <w:rPr>
                <w:rFonts w:ascii="B Titr" w:hAnsi="B Titr" w:cs="B Titr" w:hint="cs"/>
                <w:b/>
                <w:bCs/>
                <w:sz w:val="14"/>
                <w:szCs w:val="14"/>
                <w:rtl/>
              </w:rPr>
              <w:t>ظرفيت کلاس</w:t>
            </w:r>
          </w:p>
        </w:tc>
        <w:tc>
          <w:tcPr>
            <w:tcW w:w="1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نام مدرس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Cambria" w:hAnsi="Cambria" w:cs="B Titr" w:hint="cs"/>
                <w:b/>
                <w:bCs/>
                <w:sz w:val="18"/>
                <w:szCs w:val="18"/>
                <w:rtl/>
              </w:rPr>
              <w:t>زمان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تشکيل کلاس</w:t>
            </w:r>
          </w:p>
        </w:tc>
        <w:tc>
          <w:tcPr>
            <w:tcW w:w="13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تاریخ امتحان</w:t>
            </w:r>
          </w:p>
        </w:tc>
      </w:tr>
      <w:tr w:rsidR="009719E0" w:rsidRPr="00C2482E" w:rsidTr="008D3762">
        <w:trPr>
          <w:trHeight w:val="308"/>
          <w:jc w:val="center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0B0264" w:rsidRDefault="00D418E7" w:rsidP="00046F7B">
            <w:pPr>
              <w:jc w:val="center"/>
              <w:rPr>
                <w:rFonts w:ascii="B Titr" w:hAnsi="B Titr" w:cs="B Titr"/>
                <w:sz w:val="16"/>
                <w:szCs w:val="16"/>
                <w:rtl/>
              </w:rPr>
            </w:pPr>
            <w:r w:rsidRPr="000B0264">
              <w:rPr>
                <w:rFonts w:ascii="B Titr" w:hAnsi="B Titr" w:cs="B Titr" w:hint="cs"/>
                <w:sz w:val="16"/>
                <w:szCs w:val="16"/>
                <w:rtl/>
              </w:rPr>
              <w:t>نظري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0B0264" w:rsidRDefault="00D418E7" w:rsidP="00046F7B">
            <w:pPr>
              <w:jc w:val="center"/>
              <w:rPr>
                <w:rFonts w:ascii="B Titr" w:hAnsi="B Titr" w:cs="B Titr"/>
                <w:sz w:val="16"/>
                <w:szCs w:val="16"/>
                <w:rtl/>
              </w:rPr>
            </w:pPr>
            <w:r w:rsidRPr="000B0264">
              <w:rPr>
                <w:rFonts w:ascii="B Titr" w:hAnsi="B Titr" w:cs="B Titr" w:hint="cs"/>
                <w:sz w:val="16"/>
                <w:szCs w:val="16"/>
                <w:rtl/>
              </w:rPr>
              <w:t>عملي</w:t>
            </w:r>
          </w:p>
        </w:tc>
        <w:tc>
          <w:tcPr>
            <w:tcW w:w="5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روز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تاریخ</w:t>
            </w:r>
          </w:p>
        </w:tc>
        <w:tc>
          <w:tcPr>
            <w:tcW w:w="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</w:tr>
      <w:tr w:rsidR="009719E0" w:rsidRPr="00C2482E" w:rsidTr="008D3762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C58EE" w:rsidP="0068193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</w:t>
            </w:r>
            <w:r w:rsidR="00681930">
              <w:rPr>
                <w:rFonts w:ascii="B Titr" w:hAnsi="B Titr" w:cs="B Titr" w:hint="cs"/>
                <w:sz w:val="18"/>
                <w:szCs w:val="18"/>
                <w:rtl/>
              </w:rPr>
              <w:t>44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C58EE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مدارهای الکتریکی 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C58EE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C58EE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C58EE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C58EE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C58EE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C58EE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پاکزبان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C58EE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681930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16-19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4604A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13/10</w:t>
            </w:r>
          </w:p>
        </w:tc>
        <w:tc>
          <w:tcPr>
            <w:tcW w:w="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1E049C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9719E0" w:rsidRPr="00C2482E" w:rsidTr="008D3762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5C58EE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1066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ابزار دقیق و اندازه گیری کمیت های غیر الکتریکی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30 </w:t>
            </w:r>
          </w:p>
        </w:tc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B775F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ابوالحسن </w:t>
            </w:r>
            <w:r w:rsidR="00842B4A">
              <w:rPr>
                <w:rFonts w:ascii="B Titr" w:hAnsi="B Titr" w:cs="B Titr" w:hint="cs"/>
                <w:sz w:val="18"/>
                <w:szCs w:val="18"/>
                <w:rtl/>
              </w:rPr>
              <w:t>طباطبایی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681930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سه شنبه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15-18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1E049C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11/10</w:t>
            </w:r>
          </w:p>
        </w:tc>
        <w:tc>
          <w:tcPr>
            <w:tcW w:w="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1E049C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</w:t>
            </w:r>
          </w:p>
        </w:tc>
      </w:tr>
      <w:tr w:rsidR="009719E0" w:rsidRPr="00C2482E" w:rsidTr="008D3762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1049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کنترل مقدماتی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B775F9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کاظم  </w:t>
            </w:r>
            <w:r w:rsidR="00842B4A">
              <w:rPr>
                <w:rFonts w:ascii="B Titr" w:hAnsi="B Titr" w:cs="B Titr" w:hint="cs"/>
                <w:sz w:val="18"/>
                <w:szCs w:val="18"/>
                <w:rtl/>
              </w:rPr>
              <w:t>صباغیان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681930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 شنبه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1E049C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15/10</w:t>
            </w:r>
          </w:p>
        </w:tc>
        <w:tc>
          <w:tcPr>
            <w:tcW w:w="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1E049C" w:rsidP="008E14D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9719E0" w:rsidRPr="00C2482E" w:rsidTr="008D3762">
        <w:trPr>
          <w:trHeight w:val="298"/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842B4A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1059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اصول کنترل صنعتی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صباغیان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681930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681930" w:rsidP="00681930">
            <w:pPr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11-13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1E049C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16/10</w:t>
            </w:r>
          </w:p>
        </w:tc>
        <w:tc>
          <w:tcPr>
            <w:tcW w:w="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1E049C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9719E0" w:rsidRPr="00C2482E" w:rsidTr="008D3762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1051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از الکترونیک عمومی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  <w:r w:rsidR="00F70C26">
              <w:rPr>
                <w:rFonts w:ascii="B Titr" w:hAnsi="B Titr" w:cs="B Titr" w:hint="cs"/>
                <w:sz w:val="18"/>
                <w:szCs w:val="18"/>
                <w:rtl/>
              </w:rPr>
              <w:t>و2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681930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دهقانی سانیج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Default="00681930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یکشنبه  </w:t>
            </w:r>
          </w:p>
          <w:p w:rsidR="00681930" w:rsidRPr="00C2482E" w:rsidRDefault="00681930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Default="00681930" w:rsidP="00681930">
            <w:pPr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14-   17     </w:t>
            </w:r>
          </w:p>
          <w:p w:rsidR="00681930" w:rsidRPr="00C2482E" w:rsidRDefault="00681930" w:rsidP="00681930">
            <w:pPr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10-13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Default="001E049C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5/10</w:t>
            </w:r>
          </w:p>
          <w:p w:rsidR="001E049C" w:rsidRPr="00C2482E" w:rsidRDefault="001E049C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6/10</w:t>
            </w:r>
          </w:p>
        </w:tc>
        <w:tc>
          <w:tcPr>
            <w:tcW w:w="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Default="001E049C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</w:t>
            </w:r>
          </w:p>
          <w:p w:rsidR="001E049C" w:rsidRPr="00C2482E" w:rsidRDefault="001E049C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</w:t>
            </w:r>
          </w:p>
        </w:tc>
      </w:tr>
      <w:tr w:rsidR="009719E0" w:rsidRPr="00C2482E" w:rsidTr="008D3762">
        <w:trPr>
          <w:trHeight w:val="318"/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1052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مدارهای منطقی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A5E86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25</w:t>
            </w:r>
          </w:p>
        </w:tc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حسینی شریف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681930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681930" w:rsidP="00BF174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BF086A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18</w:t>
            </w:r>
            <w:r w:rsidR="001E049C">
              <w:rPr>
                <w:rFonts w:ascii="B Titr" w:hAnsi="B Titr" w:cs="B Titr" w:hint="cs"/>
                <w:sz w:val="18"/>
                <w:szCs w:val="18"/>
                <w:rtl/>
              </w:rPr>
              <w:t>/10</w:t>
            </w:r>
          </w:p>
        </w:tc>
        <w:tc>
          <w:tcPr>
            <w:tcW w:w="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1E049C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9719E0" w:rsidRPr="00C2482E" w:rsidTr="008D3762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1063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مدارات پالس و سوئیچینگ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30 </w:t>
            </w:r>
          </w:p>
        </w:tc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47332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داورانی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16-18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BF086A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20</w:t>
            </w:r>
            <w:r w:rsidR="001E049C">
              <w:rPr>
                <w:rFonts w:ascii="B Titr" w:hAnsi="B Titr" w:cs="B Titr" w:hint="cs"/>
                <w:sz w:val="18"/>
                <w:szCs w:val="18"/>
                <w:rtl/>
              </w:rPr>
              <w:t>/10</w:t>
            </w:r>
          </w:p>
        </w:tc>
        <w:tc>
          <w:tcPr>
            <w:tcW w:w="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1E049C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9719E0" w:rsidRPr="00C2482E" w:rsidTr="008D3762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1047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از اندازه گیری الکتریکی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F70C2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  <w:r w:rsidR="00F70C26">
              <w:rPr>
                <w:rFonts w:ascii="B Titr" w:hAnsi="B Titr" w:cs="B Titr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  <w:r w:rsidR="00F70C26">
              <w:rPr>
                <w:rFonts w:ascii="B Titr" w:hAnsi="B Titr" w:cs="B Titr" w:hint="cs"/>
                <w:sz w:val="18"/>
                <w:szCs w:val="18"/>
                <w:rtl/>
              </w:rPr>
              <w:t xml:space="preserve"> و2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حبیب  دهقان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Default="00681930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شنبه    </w:t>
            </w:r>
          </w:p>
          <w:p w:rsidR="00681930" w:rsidRPr="00C2482E" w:rsidRDefault="00681930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سه شنبه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Default="00681930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13-16   </w:t>
            </w:r>
          </w:p>
          <w:p w:rsidR="00681930" w:rsidRPr="00C2482E" w:rsidRDefault="00681930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10-13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Default="001E049C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4/10</w:t>
            </w:r>
          </w:p>
          <w:p w:rsidR="001E049C" w:rsidRPr="00C2482E" w:rsidRDefault="001E049C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7/10</w:t>
            </w:r>
          </w:p>
        </w:tc>
        <w:tc>
          <w:tcPr>
            <w:tcW w:w="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Default="001E049C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13</w:t>
            </w:r>
          </w:p>
          <w:p w:rsidR="001E049C" w:rsidRPr="00C2482E" w:rsidRDefault="001E049C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</w:t>
            </w:r>
          </w:p>
        </w:tc>
      </w:tr>
      <w:tr w:rsidR="009719E0" w:rsidRPr="00C2482E" w:rsidTr="008D3762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BF086A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1048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از مدارهای الکتریکی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  <w:r w:rsidR="00F70C26">
              <w:rPr>
                <w:rFonts w:ascii="B Titr" w:hAnsi="B Titr" w:cs="B Titr" w:hint="cs"/>
                <w:sz w:val="18"/>
                <w:szCs w:val="18"/>
                <w:rtl/>
              </w:rPr>
              <w:t>و2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B0452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سید مصطفی </w:t>
            </w:r>
            <w:r w:rsidR="00E47332">
              <w:rPr>
                <w:rFonts w:ascii="B Titr" w:hAnsi="B Titr" w:cs="B Titr" w:hint="cs"/>
                <w:sz w:val="18"/>
                <w:szCs w:val="18"/>
                <w:rtl/>
              </w:rPr>
              <w:t>رضوی نسب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681930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چهارشنبه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Default="00DF2C14" w:rsidP="0068193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13-16</w:t>
            </w:r>
          </w:p>
          <w:p w:rsidR="00F70C26" w:rsidRPr="00C2482E" w:rsidRDefault="00DF2C14" w:rsidP="0068193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16-19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1E049C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8/10</w:t>
            </w:r>
          </w:p>
        </w:tc>
        <w:tc>
          <w:tcPr>
            <w:tcW w:w="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Default="001E049C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</w:t>
            </w:r>
          </w:p>
          <w:p w:rsidR="001E049C" w:rsidRPr="00C2482E" w:rsidRDefault="001E049C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</w:t>
            </w:r>
          </w:p>
        </w:tc>
      </w:tr>
      <w:tr w:rsidR="009719E0" w:rsidRPr="00C2482E" w:rsidTr="008D3762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BF086A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1055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الکترونیک صنعتی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حسینی شریف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681930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 شنبه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681930" w:rsidP="0068193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1E049C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22/10</w:t>
            </w:r>
          </w:p>
        </w:tc>
        <w:tc>
          <w:tcPr>
            <w:tcW w:w="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1E049C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9719E0" w:rsidRPr="00C2482E" w:rsidTr="008D3762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1069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کاراموزی 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42B4A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</w:tbl>
    <w:p w:rsidR="00D418E7" w:rsidRDefault="00477A0C" w:rsidP="00D418E7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  <w:r w:rsidRPr="00477A0C">
        <w:rPr>
          <w:noProof/>
          <w:rtl/>
          <w:lang w:bidi="ar-SA"/>
        </w:rPr>
        <w:pict>
          <v:rect id="Rectangle 6" o:spid="_x0000_s1028" style="position:absolute;left:0;text-align:left;margin-left:412.2pt;margin-top:8.1pt;width:87.6pt;height:23.15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" fillcolor="#c9c9c9" stroked="f" strokecolor="#c9c9c9" strokeweight="1pt">
            <v:fill color2="#ededed" angle="135" focus="50%" type="gradient"/>
            <v:imagedata embosscolor="shadow add(51)"/>
            <v:shadow on="t" type="emboss" color="#797979" color2="shadow add(102)" offset="1pt,1pt" offset2="-1pt,-1pt"/>
            <v:textbox>
              <w:txbxContent>
                <w:p w:rsidR="001E4926" w:rsidRPr="00FC3C21" w:rsidRDefault="001E4926" w:rsidP="00FC3C21">
                  <w:r>
                    <w:rPr>
                      <w:rFonts w:hint="cs"/>
                      <w:rtl/>
                    </w:rPr>
                    <w:t>جمع واحد:19</w:t>
                  </w:r>
                </w:p>
              </w:txbxContent>
            </v:textbox>
          </v:rect>
        </w:pict>
      </w:r>
    </w:p>
    <w:p w:rsidR="00D418E7" w:rsidRDefault="00D418E7" w:rsidP="00D418E7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</w:rPr>
      </w:pPr>
    </w:p>
    <w:p w:rsidR="00D418E7" w:rsidRDefault="00D418E7" w:rsidP="00D418E7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tbl>
      <w:tblPr>
        <w:bidiVisual/>
        <w:tblW w:w="4782" w:type="pct"/>
        <w:tblInd w:w="1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99"/>
        <w:gridCol w:w="1701"/>
        <w:gridCol w:w="1131"/>
        <w:gridCol w:w="855"/>
        <w:gridCol w:w="1133"/>
        <w:gridCol w:w="1354"/>
        <w:gridCol w:w="43"/>
        <w:gridCol w:w="162"/>
        <w:gridCol w:w="648"/>
        <w:gridCol w:w="773"/>
        <w:gridCol w:w="386"/>
        <w:gridCol w:w="909"/>
      </w:tblGrid>
      <w:tr w:rsidR="009719E0" w:rsidRPr="00C2482E" w:rsidTr="003A32EF">
        <w:trPr>
          <w:gridAfter w:val="2"/>
          <w:wAfter w:w="600" w:type="pct"/>
          <w:trHeight w:val="446"/>
        </w:trPr>
        <w:tc>
          <w:tcPr>
            <w:tcW w:w="78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 و جلسه</w:t>
            </w:r>
          </w:p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ايام هفته</w:t>
            </w:r>
          </w:p>
        </w:tc>
        <w:tc>
          <w:tcPr>
            <w:tcW w:w="78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10-8</w:t>
            </w:r>
          </w:p>
        </w:tc>
        <w:tc>
          <w:tcPr>
            <w:tcW w:w="524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12-10</w:t>
            </w:r>
          </w:p>
        </w:tc>
        <w:tc>
          <w:tcPr>
            <w:tcW w:w="396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/>
                <w:b/>
                <w:bCs/>
                <w:sz w:val="18"/>
                <w:szCs w:val="18"/>
              </w:rPr>
              <w:t>12-13</w:t>
            </w:r>
          </w:p>
        </w:tc>
        <w:tc>
          <w:tcPr>
            <w:tcW w:w="5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D418E7" w:rsidRPr="00A9227B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14-13</w:t>
            </w:r>
          </w:p>
        </w:tc>
        <w:tc>
          <w:tcPr>
            <w:tcW w:w="722" w:type="pct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16-14</w:t>
            </w:r>
          </w:p>
        </w:tc>
        <w:tc>
          <w:tcPr>
            <w:tcW w:w="658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/>
                <w:b/>
                <w:bCs/>
                <w:sz w:val="18"/>
                <w:szCs w:val="18"/>
              </w:rPr>
              <w:t>16-18</w:t>
            </w:r>
          </w:p>
        </w:tc>
      </w:tr>
      <w:tr w:rsidR="009719E0" w:rsidRPr="00C2482E" w:rsidTr="003A32EF">
        <w:trPr>
          <w:gridAfter w:val="2"/>
          <w:wAfter w:w="600" w:type="pct"/>
          <w:trHeight w:val="331"/>
        </w:trPr>
        <w:tc>
          <w:tcPr>
            <w:tcW w:w="78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8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9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نماز و ناهار</w:t>
            </w:r>
          </w:p>
        </w:tc>
        <w:tc>
          <w:tcPr>
            <w:tcW w:w="722" w:type="pct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8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</w:tr>
      <w:tr w:rsidR="009719E0" w:rsidRPr="00C2482E" w:rsidTr="003A32EF">
        <w:trPr>
          <w:gridAfter w:val="2"/>
          <w:wAfter w:w="600" w:type="pct"/>
          <w:trHeight w:val="764"/>
        </w:trPr>
        <w:tc>
          <w:tcPr>
            <w:tcW w:w="7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F70C26" w:rsidRPr="00C2482E" w:rsidRDefault="00F70C26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شـــــنبه</w:t>
            </w:r>
          </w:p>
        </w:tc>
        <w:tc>
          <w:tcPr>
            <w:tcW w:w="7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0C26" w:rsidRPr="00C2482E" w:rsidRDefault="00F70C26" w:rsidP="00046F7B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مدار منطقی</w:t>
            </w:r>
          </w:p>
        </w:tc>
        <w:tc>
          <w:tcPr>
            <w:tcW w:w="5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C26" w:rsidRPr="00C2482E" w:rsidRDefault="00F70C26" w:rsidP="00046F7B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39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</w:tcPr>
          <w:p w:rsidR="00F70C26" w:rsidRPr="00C2482E" w:rsidRDefault="00F70C26" w:rsidP="00046F7B">
            <w:pPr>
              <w:ind w:left="113" w:right="113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52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F70C26" w:rsidRPr="00C2482E" w:rsidRDefault="00F70C26" w:rsidP="00046F7B">
            <w:pPr>
              <w:ind w:left="113" w:right="113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72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0C26" w:rsidRDefault="00F70C26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از اندازه گیری الکتریکی گ1</w:t>
            </w:r>
          </w:p>
          <w:p w:rsidR="00F70C26" w:rsidRPr="00C2482E" w:rsidRDefault="00F70C26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65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0C26" w:rsidRPr="00C2482E" w:rsidRDefault="00F70C26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مدارهای الکتریکی 2</w:t>
            </w:r>
          </w:p>
        </w:tc>
      </w:tr>
      <w:tr w:rsidR="009719E0" w:rsidRPr="00C2482E" w:rsidTr="003A32EF">
        <w:trPr>
          <w:gridAfter w:val="2"/>
          <w:wAfter w:w="600" w:type="pct"/>
          <w:trHeight w:val="636"/>
        </w:trPr>
        <w:tc>
          <w:tcPr>
            <w:tcW w:w="7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9719E0" w:rsidRPr="00C2482E" w:rsidRDefault="009719E0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يكشــنبه</w:t>
            </w:r>
          </w:p>
        </w:tc>
        <w:tc>
          <w:tcPr>
            <w:tcW w:w="7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19E0" w:rsidRPr="00C2482E" w:rsidRDefault="009719E0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9E0" w:rsidRPr="00C2482E" w:rsidRDefault="009719E0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اصول کنترل صنعتی</w:t>
            </w:r>
          </w:p>
        </w:tc>
        <w:tc>
          <w:tcPr>
            <w:tcW w:w="52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19E0" w:rsidRPr="00C2482E" w:rsidRDefault="009719E0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022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9E0" w:rsidRPr="00C2482E" w:rsidRDefault="009719E0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از الکترونیک عمومی گ1</w:t>
            </w:r>
          </w:p>
        </w:tc>
        <w:tc>
          <w:tcPr>
            <w:tcW w:w="35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9E0" w:rsidRPr="00C2482E" w:rsidRDefault="009719E0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864DF8" w:rsidRPr="00C2482E" w:rsidTr="003A32EF">
        <w:trPr>
          <w:gridAfter w:val="2"/>
          <w:wAfter w:w="600" w:type="pct"/>
          <w:trHeight w:val="830"/>
        </w:trPr>
        <w:tc>
          <w:tcPr>
            <w:tcW w:w="7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64DF8" w:rsidRPr="00C2482E" w:rsidRDefault="00864DF8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دوشـــنبه</w:t>
            </w:r>
          </w:p>
        </w:tc>
        <w:tc>
          <w:tcPr>
            <w:tcW w:w="7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4DF8" w:rsidRPr="00C2482E" w:rsidRDefault="00864DF8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کنترل مقدماتی</w:t>
            </w:r>
          </w:p>
        </w:tc>
        <w:tc>
          <w:tcPr>
            <w:tcW w:w="9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4DF8" w:rsidRPr="00C2482E" w:rsidRDefault="00864DF8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از الکترونیک عمومی</w:t>
            </w:r>
            <w:r w:rsidR="00F70C26">
              <w:rPr>
                <w:rFonts w:ascii="B Titr" w:hAnsi="B Titr" w:cs="B Titr" w:hint="cs"/>
                <w:sz w:val="18"/>
                <w:szCs w:val="18"/>
                <w:rtl/>
              </w:rPr>
              <w:t xml:space="preserve"> گ2</w:t>
            </w:r>
          </w:p>
        </w:tc>
        <w:tc>
          <w:tcPr>
            <w:tcW w:w="5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4DF8" w:rsidRPr="00C2482E" w:rsidRDefault="00864DF8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4DF8" w:rsidRPr="00C2482E" w:rsidRDefault="00F70C26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الکترونیک صنعتی</w:t>
            </w:r>
          </w:p>
        </w:tc>
        <w:tc>
          <w:tcPr>
            <w:tcW w:w="753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4DF8" w:rsidRPr="00C2482E" w:rsidRDefault="00AD577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مدارات پالس و سوئیچینگ</w:t>
            </w:r>
          </w:p>
        </w:tc>
      </w:tr>
      <w:tr w:rsidR="00DF2C14" w:rsidRPr="00C2482E" w:rsidTr="003A32EF">
        <w:trPr>
          <w:gridAfter w:val="2"/>
          <w:wAfter w:w="600" w:type="pct"/>
          <w:trHeight w:val="827"/>
        </w:trPr>
        <w:tc>
          <w:tcPr>
            <w:tcW w:w="7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F2C14" w:rsidRPr="00C2482E" w:rsidRDefault="00DF2C14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سه شــنبه</w:t>
            </w:r>
          </w:p>
        </w:tc>
        <w:tc>
          <w:tcPr>
            <w:tcW w:w="7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2C14" w:rsidRPr="00C2482E" w:rsidRDefault="00DF2C14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2C14" w:rsidRPr="00C2482E" w:rsidRDefault="00DF2C14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از اندازه گیری  گ2</w:t>
            </w:r>
          </w:p>
        </w:tc>
        <w:tc>
          <w:tcPr>
            <w:tcW w:w="5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2C14" w:rsidRPr="00C2482E" w:rsidRDefault="00DF2C14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4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C14" w:rsidRPr="00C2482E" w:rsidRDefault="00DF2C14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ابزار دقیق و اندازه گیری کمیت های غیر الکتریکی</w:t>
            </w:r>
          </w:p>
        </w:tc>
        <w:tc>
          <w:tcPr>
            <w:tcW w:w="733" w:type="pct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C14" w:rsidRPr="00C2482E" w:rsidRDefault="00DF2C14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3A32EF" w:rsidRPr="00C2482E" w:rsidTr="003A32EF">
        <w:trPr>
          <w:trHeight w:val="714"/>
        </w:trPr>
        <w:tc>
          <w:tcPr>
            <w:tcW w:w="7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F2C14" w:rsidRPr="00C2482E" w:rsidRDefault="00DF2C14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7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2C14" w:rsidRPr="00C2482E" w:rsidRDefault="00DF2C14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2C14" w:rsidRPr="00C2482E" w:rsidRDefault="00DF2C14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2C14" w:rsidRPr="00C2482E" w:rsidRDefault="00DF2C14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4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C14" w:rsidRPr="00C2482E" w:rsidRDefault="00DF2C14" w:rsidP="00DF2C1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از مداهای الکتریکی  گ1</w:t>
            </w:r>
          </w:p>
        </w:tc>
        <w:tc>
          <w:tcPr>
            <w:tcW w:w="733" w:type="pct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C14" w:rsidRPr="00C2482E" w:rsidRDefault="00DF2C14" w:rsidP="00DF2C1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از مداهای الکتریکی  گ2</w:t>
            </w:r>
          </w:p>
        </w:tc>
        <w:tc>
          <w:tcPr>
            <w:tcW w:w="600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DF2C14" w:rsidRPr="00C2482E" w:rsidRDefault="00DF2C14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3A32EF" w:rsidRPr="00C2482E" w:rsidTr="000F7288">
        <w:trPr>
          <w:gridAfter w:val="1"/>
          <w:wAfter w:w="421" w:type="pct"/>
          <w:trHeight w:val="682"/>
        </w:trPr>
        <w:tc>
          <w:tcPr>
            <w:tcW w:w="7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A32EF" w:rsidRPr="00C2482E" w:rsidRDefault="003A32EF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7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32EF" w:rsidRPr="00C2482E" w:rsidRDefault="003A32EF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32EF" w:rsidRPr="00C2482E" w:rsidRDefault="003A32EF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32EF" w:rsidRPr="00C2482E" w:rsidRDefault="003A32EF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38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2EF" w:rsidRPr="00C2482E" w:rsidRDefault="003A32EF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3A32EF" w:rsidRPr="00C2482E" w:rsidRDefault="003A32EF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</w:tbl>
    <w:p w:rsidR="00D418E7" w:rsidRDefault="00D418E7" w:rsidP="00D418E7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p w:rsidR="00D418E7" w:rsidRDefault="00D418E7" w:rsidP="00E8080E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 xml:space="preserve">مدير گروه     </w:t>
      </w:r>
      <w:r w:rsidR="00E8080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>:</w:t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 xml:space="preserve">                                                    </w:t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معاون آموزشي </w:t>
      </w:r>
      <w:r w:rsidR="00E8080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>:</w:t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      رئيس آموزشکده</w:t>
      </w:r>
      <w:r w:rsidR="00E8080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>:</w:t>
      </w:r>
    </w:p>
    <w:p w:rsidR="008D3762" w:rsidRDefault="008D3762" w:rsidP="00E8080E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p w:rsidR="008D3762" w:rsidRDefault="008D3762" w:rsidP="00E8080E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p w:rsidR="008D3762" w:rsidRDefault="008D3762" w:rsidP="00E8080E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p w:rsidR="008D3762" w:rsidRPr="00C2482E" w:rsidRDefault="008D3762" w:rsidP="00E8080E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p w:rsidR="00D418E7" w:rsidRDefault="00D418E7" w:rsidP="00D418E7"/>
    <w:tbl>
      <w:tblPr>
        <w:bidiVisual/>
        <w:tblW w:w="9570" w:type="dxa"/>
        <w:jc w:val="center"/>
        <w:tblInd w:w="1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1701"/>
        <w:gridCol w:w="581"/>
        <w:gridCol w:w="567"/>
        <w:gridCol w:w="567"/>
        <w:gridCol w:w="567"/>
        <w:gridCol w:w="567"/>
        <w:gridCol w:w="1276"/>
        <w:gridCol w:w="851"/>
        <w:gridCol w:w="850"/>
        <w:gridCol w:w="709"/>
        <w:gridCol w:w="626"/>
      </w:tblGrid>
      <w:tr w:rsidR="00D418E7" w:rsidRPr="00C2482E" w:rsidTr="008D3762">
        <w:trPr>
          <w:trHeight w:val="50"/>
          <w:jc w:val="center"/>
        </w:trPr>
        <w:tc>
          <w:tcPr>
            <w:tcW w:w="957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418E7" w:rsidRPr="00C2482E" w:rsidRDefault="00477A0C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477A0C">
              <w:rPr>
                <w:noProof/>
                <w:rtl/>
                <w:lang w:bidi="ar-SA"/>
              </w:rPr>
              <w:lastRenderedPageBreak/>
              <w:pict>
                <v:rect id="Rectangle 7" o:spid="_x0000_s1030" style="position:absolute;left:0;text-align:left;margin-left:587.85pt;margin-top:46.65pt;width:18.9pt;height:22.9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" fillcolor="black"/>
              </w:pict>
            </w:r>
            <w:r w:rsidR="00D418E7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دان</w:t>
            </w:r>
            <w:r w:rsidR="00D418E7"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شکده فنی امام علي (ع) </w:t>
            </w:r>
            <w:r w:rsidR="00D418E7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یزد</w:t>
            </w:r>
            <w:r w:rsidR="00D418E7"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آمار دانشجو :</w:t>
            </w:r>
            <w:r w:rsidR="00C22369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19</w:t>
            </w:r>
          </w:p>
          <w:p w:rsidR="00D418E7" w:rsidRPr="00C2482E" w:rsidRDefault="00D418E7" w:rsidP="00993ED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برنامه درسي رشته :  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ابزار دقیق                                          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ترم</w:t>
            </w:r>
            <w:r w:rsidR="00855D8A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: </w:t>
            </w:r>
            <w:r w:rsidR="00855D8A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</w:t>
            </w:r>
            <w:r w:rsidR="00C22369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چهار</w:t>
            </w:r>
            <w:r w:rsidR="00993ED4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 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نيمسال: </w:t>
            </w:r>
            <w:r w:rsidR="00855D8A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="00993ED4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اول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                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سال تحصيلي: 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="00993ED4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95-96</w:t>
            </w:r>
          </w:p>
        </w:tc>
      </w:tr>
      <w:tr w:rsidR="00D418E7" w:rsidRPr="00C2482E" w:rsidTr="008D3762">
        <w:trPr>
          <w:jc w:val="center"/>
        </w:trPr>
        <w:tc>
          <w:tcPr>
            <w:tcW w:w="2409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161" w:type="dxa"/>
            <w:gridSpan w:val="10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D418E7" w:rsidRPr="00C2482E" w:rsidTr="008D3762">
        <w:trPr>
          <w:trHeight w:val="315"/>
          <w:jc w:val="center"/>
        </w:trPr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كد درس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نــــــام درس</w:t>
            </w:r>
          </w:p>
        </w:tc>
        <w:tc>
          <w:tcPr>
            <w:tcW w:w="5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0F0602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0F0602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0F0602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0F0602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گروه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تعدادساعت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0F0602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4"/>
                <w:szCs w:val="14"/>
                <w:rtl/>
              </w:rPr>
            </w:pPr>
            <w:r w:rsidRPr="000F0602">
              <w:rPr>
                <w:rFonts w:ascii="B Titr" w:hAnsi="B Titr" w:cs="B Titr" w:hint="cs"/>
                <w:b/>
                <w:bCs/>
                <w:sz w:val="14"/>
                <w:szCs w:val="14"/>
                <w:rtl/>
              </w:rPr>
              <w:t>ظرفيت کلاس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نام مدرس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Cambria" w:hAnsi="Cambria" w:cs="B Titr" w:hint="cs"/>
                <w:b/>
                <w:bCs/>
                <w:sz w:val="18"/>
                <w:szCs w:val="18"/>
                <w:rtl/>
              </w:rPr>
              <w:t>زمان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تشکيل کلاس</w:t>
            </w:r>
          </w:p>
        </w:tc>
        <w:tc>
          <w:tcPr>
            <w:tcW w:w="13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تاریخ امتحان</w:t>
            </w:r>
          </w:p>
        </w:tc>
      </w:tr>
      <w:tr w:rsidR="00D418E7" w:rsidRPr="00C2482E" w:rsidTr="008D3762">
        <w:trPr>
          <w:trHeight w:val="308"/>
          <w:jc w:val="center"/>
        </w:trPr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0B0264" w:rsidRDefault="00D418E7" w:rsidP="00046F7B">
            <w:pPr>
              <w:jc w:val="center"/>
              <w:rPr>
                <w:rFonts w:ascii="B Titr" w:hAnsi="B Titr" w:cs="B Titr"/>
                <w:sz w:val="16"/>
                <w:szCs w:val="16"/>
                <w:rtl/>
              </w:rPr>
            </w:pPr>
            <w:r w:rsidRPr="000B0264">
              <w:rPr>
                <w:rFonts w:ascii="B Titr" w:hAnsi="B Titr" w:cs="B Titr" w:hint="cs"/>
                <w:sz w:val="16"/>
                <w:szCs w:val="16"/>
                <w:rtl/>
              </w:rPr>
              <w:t>نظري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0B0264" w:rsidRDefault="00D418E7" w:rsidP="00046F7B">
            <w:pPr>
              <w:jc w:val="center"/>
              <w:rPr>
                <w:rFonts w:ascii="B Titr" w:hAnsi="B Titr" w:cs="B Titr"/>
                <w:sz w:val="16"/>
                <w:szCs w:val="16"/>
                <w:rtl/>
              </w:rPr>
            </w:pPr>
            <w:r w:rsidRPr="000B0264">
              <w:rPr>
                <w:rFonts w:ascii="B Titr" w:hAnsi="B Titr" w:cs="B Titr" w:hint="cs"/>
                <w:sz w:val="16"/>
                <w:szCs w:val="16"/>
                <w:rtl/>
              </w:rPr>
              <w:t>عملي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روز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تاریخ</w:t>
            </w:r>
          </w:p>
        </w:tc>
        <w:tc>
          <w:tcPr>
            <w:tcW w:w="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</w:tr>
      <w:tr w:rsidR="00D418E7" w:rsidRPr="00C2482E" w:rsidTr="008D3762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C22369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1067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C2236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از اندازه گیری کمیت های غیر الکتریکی</w:t>
            </w:r>
          </w:p>
        </w:tc>
        <w:tc>
          <w:tcPr>
            <w:tcW w:w="5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C2236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C2236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C2236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C2236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C2236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B775F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سید مصطفی </w:t>
            </w:r>
            <w:r w:rsidR="00C22369">
              <w:rPr>
                <w:rFonts w:ascii="B Titr" w:hAnsi="B Titr" w:cs="B Titr" w:hint="cs"/>
                <w:sz w:val="18"/>
                <w:szCs w:val="18"/>
                <w:rtl/>
              </w:rPr>
              <w:t>رضوی نصب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C22369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سه شنبه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993ED4" w:rsidP="00993ED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10-13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55D8A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7/10</w:t>
            </w:r>
          </w:p>
        </w:tc>
        <w:tc>
          <w:tcPr>
            <w:tcW w:w="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55D8A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</w:t>
            </w:r>
          </w:p>
        </w:tc>
      </w:tr>
      <w:tr w:rsidR="00D418E7" w:rsidRPr="00C2482E" w:rsidTr="008D3762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C22369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1068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C2236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کارگاه ابزار دقیق</w:t>
            </w:r>
          </w:p>
        </w:tc>
        <w:tc>
          <w:tcPr>
            <w:tcW w:w="5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صباغیان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993ED4" w:rsidP="00993ED4">
            <w:pPr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55D8A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5/10</w:t>
            </w:r>
          </w:p>
        </w:tc>
        <w:tc>
          <w:tcPr>
            <w:tcW w:w="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55D8A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</w:t>
            </w:r>
          </w:p>
        </w:tc>
      </w:tr>
      <w:tr w:rsidR="00D418E7" w:rsidRPr="00C2482E" w:rsidTr="008D3762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1053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از مدارهای منطقی</w:t>
            </w:r>
          </w:p>
        </w:tc>
        <w:tc>
          <w:tcPr>
            <w:tcW w:w="5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2A5E86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حسینی شریف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13-10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55D8A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4/10</w:t>
            </w:r>
          </w:p>
        </w:tc>
        <w:tc>
          <w:tcPr>
            <w:tcW w:w="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55D8A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</w:t>
            </w:r>
          </w:p>
        </w:tc>
      </w:tr>
      <w:tr w:rsidR="00D418E7" w:rsidRPr="00C2482E" w:rsidTr="008D3762">
        <w:trPr>
          <w:trHeight w:val="298"/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1057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میکرو پروسسور</w:t>
            </w:r>
          </w:p>
        </w:tc>
        <w:tc>
          <w:tcPr>
            <w:tcW w:w="5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D2DAF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993ED4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دکتر جعفری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993ED4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 شنبه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993ED4" w:rsidP="00993ED4">
            <w:pPr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FC53F2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16/10</w:t>
            </w:r>
          </w:p>
        </w:tc>
        <w:tc>
          <w:tcPr>
            <w:tcW w:w="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FC53F2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D418E7" w:rsidRPr="00C2482E" w:rsidTr="008D3762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1060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8D3762">
              <w:rPr>
                <w:rFonts w:ascii="B Titr" w:hAnsi="B Titr" w:cs="B Titr" w:hint="cs"/>
                <w:sz w:val="16"/>
                <w:szCs w:val="16"/>
                <w:rtl/>
              </w:rPr>
              <w:t>سیستم های کنترل نئوماتیکی و هیدرولیکی</w:t>
            </w:r>
          </w:p>
        </w:tc>
        <w:tc>
          <w:tcPr>
            <w:tcW w:w="5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B94CE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حسین زارع</w:t>
            </w:r>
            <w:r w:rsidR="00B775F9">
              <w:rPr>
                <w:rFonts w:ascii="B Titr" w:hAnsi="B Titr" w:cs="B Titr" w:hint="cs"/>
                <w:sz w:val="18"/>
                <w:szCs w:val="18"/>
                <w:rtl/>
              </w:rPr>
              <w:t xml:space="preserve"> </w:t>
            </w:r>
            <w:r w:rsidR="00B94CEB">
              <w:rPr>
                <w:rFonts w:ascii="B Titr" w:hAnsi="B Titr" w:cs="B Titr" w:hint="cs"/>
                <w:sz w:val="18"/>
                <w:szCs w:val="18"/>
                <w:rtl/>
              </w:rPr>
              <w:t>سخویدی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A97C76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سه شنبه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55D8A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7/10</w:t>
            </w:r>
          </w:p>
        </w:tc>
        <w:tc>
          <w:tcPr>
            <w:tcW w:w="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55D8A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</w:t>
            </w:r>
          </w:p>
        </w:tc>
      </w:tr>
      <w:tr w:rsidR="00D418E7" w:rsidRPr="00C2482E" w:rsidTr="008D3762">
        <w:trPr>
          <w:trHeight w:val="318"/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1061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کنترل کننده های الکترونیکی و ازمایشگاه</w:t>
            </w:r>
          </w:p>
        </w:tc>
        <w:tc>
          <w:tcPr>
            <w:tcW w:w="5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D2DAF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917695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صباغیان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91769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917695" w:rsidP="0091769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</w:t>
            </w:r>
            <w:r w:rsidR="00E973B9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  <w:r>
              <w:rPr>
                <w:rFonts w:ascii="B Titr" w:hAnsi="B Titr" w:cs="B Titr" w:hint="cs"/>
                <w:sz w:val="18"/>
                <w:szCs w:val="18"/>
                <w:rtl/>
              </w:rPr>
              <w:t>14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55D8A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6/10</w:t>
            </w:r>
          </w:p>
        </w:tc>
        <w:tc>
          <w:tcPr>
            <w:tcW w:w="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55D8A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</w:t>
            </w:r>
          </w:p>
        </w:tc>
      </w:tr>
      <w:tr w:rsidR="00D418E7" w:rsidRPr="00C2482E" w:rsidTr="008D3762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1062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کنترل نیروگاه</w:t>
            </w:r>
          </w:p>
        </w:tc>
        <w:tc>
          <w:tcPr>
            <w:tcW w:w="5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D2DAF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ابولحسن طباطبایی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91769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چهارشنبه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91769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16</w:t>
            </w:r>
            <w:r w:rsidR="00E973B9">
              <w:rPr>
                <w:rFonts w:ascii="B Titr" w:hAnsi="B Titr" w:cs="B Titr" w:hint="cs"/>
                <w:sz w:val="18"/>
                <w:szCs w:val="18"/>
                <w:rtl/>
              </w:rPr>
              <w:t>-18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55D8A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14/10</w:t>
            </w:r>
          </w:p>
        </w:tc>
        <w:tc>
          <w:tcPr>
            <w:tcW w:w="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55D8A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D418E7" w:rsidRPr="00C2482E" w:rsidTr="008D3762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1064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تعمیر کارتهای الکترونیکی</w:t>
            </w:r>
          </w:p>
        </w:tc>
        <w:tc>
          <w:tcPr>
            <w:tcW w:w="5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B94CE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حسین زارع</w:t>
            </w:r>
            <w:r w:rsidR="00B775F9">
              <w:rPr>
                <w:rFonts w:ascii="B Titr" w:hAnsi="B Titr" w:cs="B Titr" w:hint="cs"/>
                <w:sz w:val="18"/>
                <w:szCs w:val="18"/>
                <w:rtl/>
              </w:rPr>
              <w:t xml:space="preserve"> </w:t>
            </w:r>
            <w:r w:rsidR="00B94CEB">
              <w:rPr>
                <w:rFonts w:ascii="B Titr" w:hAnsi="B Titr" w:cs="B Titr" w:hint="cs"/>
                <w:sz w:val="18"/>
                <w:szCs w:val="18"/>
                <w:rtl/>
              </w:rPr>
              <w:t>سخویدی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55D8A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4/10</w:t>
            </w:r>
          </w:p>
        </w:tc>
        <w:tc>
          <w:tcPr>
            <w:tcW w:w="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55D8A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</w:t>
            </w:r>
          </w:p>
        </w:tc>
      </w:tr>
      <w:tr w:rsidR="00D418E7" w:rsidRPr="00C2482E" w:rsidTr="008D3762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1054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مبانی ماشین های الکتریکی</w:t>
            </w:r>
          </w:p>
        </w:tc>
        <w:tc>
          <w:tcPr>
            <w:tcW w:w="5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پاکزبان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91769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چهار شنبه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917695" w:rsidP="0091769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  <w:r w:rsidR="00E973B9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  <w:r>
              <w:rPr>
                <w:rFonts w:ascii="B Titr" w:hAnsi="B Titr" w:cs="B Titr" w:hint="cs"/>
                <w:sz w:val="18"/>
                <w:szCs w:val="18"/>
                <w:rtl/>
              </w:rPr>
              <w:t>13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55D8A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12/10</w:t>
            </w:r>
          </w:p>
        </w:tc>
        <w:tc>
          <w:tcPr>
            <w:tcW w:w="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55D8A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D418E7" w:rsidRPr="00C2482E" w:rsidTr="008D3762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1056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از الکترونیک صنعتی</w:t>
            </w:r>
          </w:p>
        </w:tc>
        <w:tc>
          <w:tcPr>
            <w:tcW w:w="5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یاسر فلاح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چهارشنبه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55D8A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8/10</w:t>
            </w:r>
          </w:p>
        </w:tc>
        <w:tc>
          <w:tcPr>
            <w:tcW w:w="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855D8A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</w:t>
            </w:r>
          </w:p>
        </w:tc>
      </w:tr>
      <w:tr w:rsidR="00D418E7" w:rsidRPr="00C2482E" w:rsidTr="008D3762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1070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کاراموزی 2</w:t>
            </w:r>
          </w:p>
        </w:tc>
        <w:tc>
          <w:tcPr>
            <w:tcW w:w="5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C25E61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پاکزبان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D418E7" w:rsidRPr="00C2482E" w:rsidTr="008D3762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1065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حفاظت و سیستم های کسب اطلاعات</w:t>
            </w:r>
          </w:p>
        </w:tc>
        <w:tc>
          <w:tcPr>
            <w:tcW w:w="5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E973B9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D2DAF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AC5397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ابولحسن طباطبایی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917695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</w:t>
            </w:r>
            <w:r w:rsidR="00AC5397">
              <w:rPr>
                <w:rFonts w:ascii="B Titr" w:hAnsi="B Titr" w:cs="B Titr" w:hint="cs"/>
                <w:sz w:val="18"/>
                <w:szCs w:val="18"/>
                <w:rtl/>
              </w:rPr>
              <w:t xml:space="preserve"> شنبه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AC539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16-18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FC53F2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19</w:t>
            </w:r>
            <w:r w:rsidR="00855D8A">
              <w:rPr>
                <w:rFonts w:ascii="B Titr" w:hAnsi="B Titr" w:cs="B Titr" w:hint="cs"/>
                <w:sz w:val="18"/>
                <w:szCs w:val="18"/>
                <w:rtl/>
              </w:rPr>
              <w:t>/10</w:t>
            </w:r>
          </w:p>
        </w:tc>
        <w:tc>
          <w:tcPr>
            <w:tcW w:w="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FC53F2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D418E7" w:rsidRPr="00C2482E" w:rsidTr="008D3762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</w:tbl>
    <w:p w:rsidR="00D418E7" w:rsidRDefault="00477A0C" w:rsidP="00D418E7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  <w:r w:rsidRPr="00477A0C">
        <w:rPr>
          <w:noProof/>
          <w:rtl/>
          <w:lang w:bidi="ar-SA"/>
        </w:rPr>
        <w:pict>
          <v:rect id="Rectangle 8" o:spid="_x0000_s1029" style="position:absolute;left:0;text-align:left;margin-left:412.2pt;margin-top:8.1pt;width:87.6pt;height:23.15pt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" fillcolor="#c9c9c9" stroked="f" strokecolor="#c9c9c9" strokeweight="1pt">
            <v:fill color2="#ededed" angle="135" focus="50%" type="gradient"/>
            <v:imagedata embosscolor="shadow add(51)"/>
            <v:shadow on="t" type="emboss" color="#797979" color2="shadow add(102)" offset="1pt,1pt" offset2="-1pt,-1pt"/>
            <v:textbox>
              <w:txbxContent>
                <w:p w:rsidR="001E4926" w:rsidRPr="008A0375" w:rsidRDefault="001E4926" w:rsidP="00D418E7">
                  <w:pPr>
                    <w:rPr>
                      <w:rFonts w:cs="B Nazanin"/>
                      <w:b/>
                      <w:bCs/>
                    </w:rPr>
                  </w:pPr>
                  <w:r w:rsidRPr="008A0375">
                    <w:rPr>
                      <w:rFonts w:cs="B Nazanin" w:hint="cs"/>
                      <w:b/>
                      <w:bCs/>
                      <w:rtl/>
                    </w:rPr>
                    <w:t>جمع واحد: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>20</w:t>
                  </w:r>
                </w:p>
              </w:txbxContent>
            </v:textbox>
          </v:rect>
        </w:pict>
      </w:r>
    </w:p>
    <w:p w:rsidR="00D418E7" w:rsidRDefault="00D418E7" w:rsidP="00D418E7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</w:rPr>
      </w:pPr>
    </w:p>
    <w:p w:rsidR="00D418E7" w:rsidRDefault="00D418E7" w:rsidP="00D418E7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tbl>
      <w:tblPr>
        <w:bidiVisual/>
        <w:tblW w:w="4100" w:type="pct"/>
        <w:jc w:val="center"/>
        <w:tblInd w:w="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0"/>
        <w:gridCol w:w="1701"/>
        <w:gridCol w:w="650"/>
        <w:gridCol w:w="629"/>
        <w:gridCol w:w="851"/>
        <w:gridCol w:w="992"/>
        <w:gridCol w:w="1420"/>
        <w:gridCol w:w="1362"/>
      </w:tblGrid>
      <w:tr w:rsidR="00247EC0" w:rsidRPr="00C2482E" w:rsidTr="00247EC0">
        <w:trPr>
          <w:trHeight w:val="320"/>
          <w:jc w:val="center"/>
        </w:trPr>
        <w:tc>
          <w:tcPr>
            <w:tcW w:w="89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 و جلسه</w:t>
            </w:r>
          </w:p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ايام هفته</w:t>
            </w:r>
          </w:p>
        </w:tc>
        <w:tc>
          <w:tcPr>
            <w:tcW w:w="91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10-8</w:t>
            </w:r>
          </w:p>
        </w:tc>
        <w:tc>
          <w:tcPr>
            <w:tcW w:w="691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12-10</w:t>
            </w:r>
          </w:p>
        </w:tc>
        <w:tc>
          <w:tcPr>
            <w:tcW w:w="46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/>
                <w:b/>
                <w:bCs/>
                <w:sz w:val="18"/>
                <w:szCs w:val="18"/>
              </w:rPr>
              <w:t>12-13</w:t>
            </w:r>
          </w:p>
        </w:tc>
        <w:tc>
          <w:tcPr>
            <w:tcW w:w="53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D418E7" w:rsidRPr="00A9227B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14-13</w:t>
            </w:r>
          </w:p>
        </w:tc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16-14</w:t>
            </w:r>
          </w:p>
        </w:tc>
        <w:tc>
          <w:tcPr>
            <w:tcW w:w="736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/>
                <w:b/>
                <w:bCs/>
                <w:sz w:val="18"/>
                <w:szCs w:val="18"/>
              </w:rPr>
              <w:t>16-18</w:t>
            </w:r>
          </w:p>
        </w:tc>
      </w:tr>
      <w:tr w:rsidR="00247EC0" w:rsidRPr="00C2482E" w:rsidTr="00247EC0">
        <w:trPr>
          <w:trHeight w:val="237"/>
          <w:jc w:val="center"/>
        </w:trPr>
        <w:tc>
          <w:tcPr>
            <w:tcW w:w="89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1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6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نماز و ناهار</w:t>
            </w:r>
          </w:p>
        </w:tc>
        <w:tc>
          <w:tcPr>
            <w:tcW w:w="76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3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  <w:tr2bl w:val="nil"/>
            </w:tcBorders>
            <w:shd w:val="clear" w:color="auto" w:fill="D9D9D9"/>
            <w:vAlign w:val="center"/>
          </w:tcPr>
          <w:p w:rsidR="00D418E7" w:rsidRPr="00C2482E" w:rsidRDefault="00D418E7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</w:tr>
      <w:tr w:rsidR="00247EC0" w:rsidRPr="00C2482E" w:rsidTr="00872389">
        <w:trPr>
          <w:trHeight w:val="558"/>
          <w:jc w:val="center"/>
        </w:trPr>
        <w:tc>
          <w:tcPr>
            <w:tcW w:w="8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47641" w:rsidRPr="00C2482E" w:rsidRDefault="00347641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شـــــنبه</w:t>
            </w:r>
          </w:p>
        </w:tc>
        <w:tc>
          <w:tcPr>
            <w:tcW w:w="91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7641" w:rsidRPr="00C2482E" w:rsidRDefault="00347641" w:rsidP="00046F7B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115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7641" w:rsidRPr="00C2482E" w:rsidRDefault="00347641" w:rsidP="00046F7B">
            <w:pPr>
              <w:ind w:left="113" w:right="113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از مدارهای منطقی</w:t>
            </w:r>
          </w:p>
        </w:tc>
        <w:tc>
          <w:tcPr>
            <w:tcW w:w="53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347641" w:rsidRPr="00C2482E" w:rsidRDefault="00347641" w:rsidP="00046F7B">
            <w:pPr>
              <w:ind w:left="113" w:right="113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7641" w:rsidRPr="00C2482E" w:rsidRDefault="00347641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تعمیر کارتهای الکترونیکی</w:t>
            </w:r>
          </w:p>
        </w:tc>
      </w:tr>
      <w:tr w:rsidR="00247EC0" w:rsidRPr="00C2482E" w:rsidTr="00872389">
        <w:trPr>
          <w:trHeight w:val="538"/>
          <w:jc w:val="center"/>
        </w:trPr>
        <w:tc>
          <w:tcPr>
            <w:tcW w:w="8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F66D80" w:rsidRPr="00C2482E" w:rsidRDefault="00F66D80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يكشــنبه</w:t>
            </w:r>
          </w:p>
        </w:tc>
        <w:tc>
          <w:tcPr>
            <w:tcW w:w="91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D80" w:rsidRPr="00C2482E" w:rsidRDefault="00F66D80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91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D80" w:rsidRPr="00C2482E" w:rsidRDefault="00F66D80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6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6D80" w:rsidRPr="00C2482E" w:rsidRDefault="00F66D80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50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6D80" w:rsidRPr="00C2482E" w:rsidRDefault="00F66D80" w:rsidP="002A3D67">
            <w:pPr>
              <w:tabs>
                <w:tab w:val="left" w:pos="254"/>
              </w:tabs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کارگاه ابزار دقیق</w:t>
            </w:r>
          </w:p>
        </w:tc>
      </w:tr>
      <w:tr w:rsidR="00247EC0" w:rsidRPr="00C2482E" w:rsidTr="00872389">
        <w:trPr>
          <w:trHeight w:val="688"/>
          <w:jc w:val="center"/>
        </w:trPr>
        <w:tc>
          <w:tcPr>
            <w:tcW w:w="89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F74D0" w:rsidRPr="00C2482E" w:rsidRDefault="003F74D0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دوشـــنبه</w:t>
            </w:r>
          </w:p>
        </w:tc>
        <w:tc>
          <w:tcPr>
            <w:tcW w:w="919" w:type="pc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4D0" w:rsidRPr="00C2482E" w:rsidRDefault="003F74D0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51" w:type="pct"/>
            <w:gridSpan w:val="3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3F74D0" w:rsidRPr="00C2482E" w:rsidRDefault="003F74D0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کنترل کننده های الکترونیکی و ازمایشگاه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74D0" w:rsidRPr="00C2482E" w:rsidRDefault="003F74D0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67" w:type="pc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4D0" w:rsidRPr="00C2482E" w:rsidRDefault="003F74D0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میکرو پرسسور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4D0" w:rsidRPr="00C2482E" w:rsidRDefault="003F74D0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حفاظت و سیستمهای کسب اطلاعات</w:t>
            </w:r>
          </w:p>
        </w:tc>
      </w:tr>
      <w:tr w:rsidR="00247EC0" w:rsidRPr="00C2482E" w:rsidTr="00872389">
        <w:trPr>
          <w:trHeight w:val="560"/>
          <w:jc w:val="center"/>
        </w:trPr>
        <w:tc>
          <w:tcPr>
            <w:tcW w:w="89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F74D0" w:rsidRPr="00C2482E" w:rsidRDefault="003F74D0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سه شــنبه</w:t>
            </w:r>
          </w:p>
        </w:tc>
        <w:tc>
          <w:tcPr>
            <w:tcW w:w="919" w:type="pc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4D0" w:rsidRPr="00C2482E" w:rsidRDefault="003F74D0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51" w:type="pct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74D0" w:rsidRPr="00C2482E" w:rsidRDefault="003F74D0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از کمیت های غیر الکتریکی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74D0" w:rsidRPr="00C2482E" w:rsidRDefault="003F74D0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503" w:type="pct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74D0" w:rsidRPr="00C2482E" w:rsidRDefault="003F74D0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سیستم های کنترل نئوماتیکی و هیدرولیکی</w:t>
            </w:r>
          </w:p>
        </w:tc>
      </w:tr>
      <w:tr w:rsidR="00247EC0" w:rsidRPr="00C2482E" w:rsidTr="00872389">
        <w:trPr>
          <w:trHeight w:val="625"/>
          <w:jc w:val="center"/>
        </w:trPr>
        <w:tc>
          <w:tcPr>
            <w:tcW w:w="8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247EC0" w:rsidRPr="00C2482E" w:rsidRDefault="00247EC0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127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EC0" w:rsidRPr="00C2482E" w:rsidRDefault="00247EC0" w:rsidP="00247EC0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از الکترونیک صنعتی</w:t>
            </w:r>
          </w:p>
        </w:tc>
        <w:tc>
          <w:tcPr>
            <w:tcW w:w="800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EC0" w:rsidRPr="00C2482E" w:rsidRDefault="00247EC0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ماشینهای الکتریکی</w:t>
            </w:r>
          </w:p>
        </w:tc>
        <w:tc>
          <w:tcPr>
            <w:tcW w:w="53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7EC0" w:rsidRPr="00C2482E" w:rsidRDefault="00247EC0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EC0" w:rsidRPr="00C2482E" w:rsidRDefault="00247EC0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3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7EC0" w:rsidRPr="00C2482E" w:rsidRDefault="00247EC0" w:rsidP="00046F7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کنترل نیروگاه</w:t>
            </w:r>
          </w:p>
        </w:tc>
      </w:tr>
      <w:tr w:rsidR="00247EC0" w:rsidRPr="00C2482E" w:rsidTr="00872389">
        <w:trPr>
          <w:trHeight w:val="409"/>
          <w:jc w:val="center"/>
        </w:trPr>
        <w:tc>
          <w:tcPr>
            <w:tcW w:w="8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247EC0" w:rsidRPr="00C2482E" w:rsidRDefault="00247EC0" w:rsidP="00046F7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91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EC0" w:rsidRPr="00C2482E" w:rsidRDefault="00247EC0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51" w:type="pct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7EC0" w:rsidRPr="00C2482E" w:rsidRDefault="00247EC0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3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7EC0" w:rsidRPr="00C2482E" w:rsidRDefault="00247EC0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50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7EC0" w:rsidRPr="00C2482E" w:rsidRDefault="00247EC0" w:rsidP="00046F7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</w:tbl>
    <w:p w:rsidR="00D418E7" w:rsidRDefault="00D418E7" w:rsidP="00D418E7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p w:rsidR="00D418E7" w:rsidRPr="00D25625" w:rsidRDefault="00D418E7" w:rsidP="00D25625">
      <w:pPr>
        <w:jc w:val="center"/>
        <w:rPr>
          <w:rFonts w:ascii="B Titr" w:hAnsi="B Titr" w:cs="B Titr"/>
          <w:b/>
          <w:bCs/>
          <w:i/>
          <w:iCs/>
          <w:sz w:val="18"/>
          <w:szCs w:val="18"/>
        </w:rPr>
      </w:pP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 xml:space="preserve">مدير گروه                                                          </w:t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معاون آموزشي </w:t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</w:r>
      <w:r w:rsidR="00D25625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      رئيس آموزشکد</w:t>
      </w:r>
    </w:p>
    <w:sectPr w:rsidR="00D418E7" w:rsidRPr="00D25625" w:rsidSect="00046F7B">
      <w:pgSz w:w="11906" w:h="16838" w:code="9"/>
      <w:pgMar w:top="510" w:right="476" w:bottom="510" w:left="36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B46A6"/>
    <w:rsid w:val="0001499B"/>
    <w:rsid w:val="00046F7B"/>
    <w:rsid w:val="00074E50"/>
    <w:rsid w:val="000B3B95"/>
    <w:rsid w:val="000F7288"/>
    <w:rsid w:val="00161E63"/>
    <w:rsid w:val="00175894"/>
    <w:rsid w:val="001E049C"/>
    <w:rsid w:val="001E052E"/>
    <w:rsid w:val="001E4926"/>
    <w:rsid w:val="001E67D4"/>
    <w:rsid w:val="001F64BF"/>
    <w:rsid w:val="0020229D"/>
    <w:rsid w:val="00213555"/>
    <w:rsid w:val="00247EC0"/>
    <w:rsid w:val="00252CBD"/>
    <w:rsid w:val="00297B25"/>
    <w:rsid w:val="002A3D67"/>
    <w:rsid w:val="002A5E86"/>
    <w:rsid w:val="002C1ABA"/>
    <w:rsid w:val="00307640"/>
    <w:rsid w:val="00313D0A"/>
    <w:rsid w:val="00314EB6"/>
    <w:rsid w:val="00326FDB"/>
    <w:rsid w:val="0034618C"/>
    <w:rsid w:val="00347641"/>
    <w:rsid w:val="003A32EF"/>
    <w:rsid w:val="003C1EA5"/>
    <w:rsid w:val="003C3DB6"/>
    <w:rsid w:val="003C6A4B"/>
    <w:rsid w:val="003F74D0"/>
    <w:rsid w:val="004178E1"/>
    <w:rsid w:val="00430968"/>
    <w:rsid w:val="004604A7"/>
    <w:rsid w:val="004643D0"/>
    <w:rsid w:val="00477A0C"/>
    <w:rsid w:val="00480074"/>
    <w:rsid w:val="004B3F96"/>
    <w:rsid w:val="004D665C"/>
    <w:rsid w:val="004E3FAB"/>
    <w:rsid w:val="004F6C14"/>
    <w:rsid w:val="005166F7"/>
    <w:rsid w:val="00520D42"/>
    <w:rsid w:val="00532458"/>
    <w:rsid w:val="00542AEE"/>
    <w:rsid w:val="0055205C"/>
    <w:rsid w:val="00577009"/>
    <w:rsid w:val="0058158B"/>
    <w:rsid w:val="005A511B"/>
    <w:rsid w:val="005C58EE"/>
    <w:rsid w:val="00627CDF"/>
    <w:rsid w:val="00643B60"/>
    <w:rsid w:val="00664B99"/>
    <w:rsid w:val="00674F12"/>
    <w:rsid w:val="00681930"/>
    <w:rsid w:val="006E36C2"/>
    <w:rsid w:val="007453DA"/>
    <w:rsid w:val="00762E79"/>
    <w:rsid w:val="0076332C"/>
    <w:rsid w:val="00774FF3"/>
    <w:rsid w:val="0078522C"/>
    <w:rsid w:val="007B3E17"/>
    <w:rsid w:val="007D7AB1"/>
    <w:rsid w:val="00841C7E"/>
    <w:rsid w:val="00842AA3"/>
    <w:rsid w:val="00842B4A"/>
    <w:rsid w:val="00855D8A"/>
    <w:rsid w:val="00864DF8"/>
    <w:rsid w:val="00872389"/>
    <w:rsid w:val="00880394"/>
    <w:rsid w:val="008B6E33"/>
    <w:rsid w:val="008D2425"/>
    <w:rsid w:val="008D3762"/>
    <w:rsid w:val="008E14D5"/>
    <w:rsid w:val="00917695"/>
    <w:rsid w:val="00933667"/>
    <w:rsid w:val="009719E0"/>
    <w:rsid w:val="00993ED4"/>
    <w:rsid w:val="009A4BAC"/>
    <w:rsid w:val="009F3063"/>
    <w:rsid w:val="009F45BF"/>
    <w:rsid w:val="00A0238F"/>
    <w:rsid w:val="00A3532D"/>
    <w:rsid w:val="00A97C76"/>
    <w:rsid w:val="00AB3BA5"/>
    <w:rsid w:val="00AB7980"/>
    <w:rsid w:val="00AC5397"/>
    <w:rsid w:val="00AC6CDC"/>
    <w:rsid w:val="00AD5775"/>
    <w:rsid w:val="00B21FEE"/>
    <w:rsid w:val="00B41E15"/>
    <w:rsid w:val="00B44D16"/>
    <w:rsid w:val="00B4692B"/>
    <w:rsid w:val="00B775F9"/>
    <w:rsid w:val="00B94CEB"/>
    <w:rsid w:val="00BC39FE"/>
    <w:rsid w:val="00BF086A"/>
    <w:rsid w:val="00BF161E"/>
    <w:rsid w:val="00BF1746"/>
    <w:rsid w:val="00C21414"/>
    <w:rsid w:val="00C22369"/>
    <w:rsid w:val="00C25E61"/>
    <w:rsid w:val="00C4126C"/>
    <w:rsid w:val="00C64F65"/>
    <w:rsid w:val="00CA6631"/>
    <w:rsid w:val="00CD6062"/>
    <w:rsid w:val="00D25625"/>
    <w:rsid w:val="00D33680"/>
    <w:rsid w:val="00D4024D"/>
    <w:rsid w:val="00D418E7"/>
    <w:rsid w:val="00D628AB"/>
    <w:rsid w:val="00D705D3"/>
    <w:rsid w:val="00D8201C"/>
    <w:rsid w:val="00DB0452"/>
    <w:rsid w:val="00DC3484"/>
    <w:rsid w:val="00DD2DAF"/>
    <w:rsid w:val="00DF2C14"/>
    <w:rsid w:val="00DF7D2A"/>
    <w:rsid w:val="00E47332"/>
    <w:rsid w:val="00E52A9D"/>
    <w:rsid w:val="00E8080E"/>
    <w:rsid w:val="00E973B9"/>
    <w:rsid w:val="00ED0632"/>
    <w:rsid w:val="00F33B7D"/>
    <w:rsid w:val="00F362B9"/>
    <w:rsid w:val="00F575D2"/>
    <w:rsid w:val="00F5792C"/>
    <w:rsid w:val="00F66D80"/>
    <w:rsid w:val="00F70C26"/>
    <w:rsid w:val="00FB2757"/>
    <w:rsid w:val="00FB46A6"/>
    <w:rsid w:val="00FC3C21"/>
    <w:rsid w:val="00FC53F2"/>
    <w:rsid w:val="00FE64FD"/>
    <w:rsid w:val="00FF61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8E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37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CDB93-50AC-4A01-9B6D-D9FAC30CB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4</Pages>
  <Words>1023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MEHRAN-PC</dc:creator>
  <cp:keywords/>
  <dc:description/>
  <cp:lastModifiedBy>daberkhane</cp:lastModifiedBy>
  <cp:revision>98</cp:revision>
  <cp:lastPrinted>2016-08-28T04:25:00Z</cp:lastPrinted>
  <dcterms:created xsi:type="dcterms:W3CDTF">2016-01-16T16:32:00Z</dcterms:created>
  <dcterms:modified xsi:type="dcterms:W3CDTF">2016-08-28T04:25:00Z</dcterms:modified>
</cp:coreProperties>
</file>